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D8E02" w14:textId="002135AB" w:rsidR="00936E7E" w:rsidRDefault="00A76795" w:rsidP="00936E7E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bookmarkStart w:id="0" w:name="_Toc482893094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149965" wp14:editId="524D7AFA">
            <wp:extent cx="5934075" cy="839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3A555" w14:textId="4F01E6C9" w:rsidR="00936E7E" w:rsidRDefault="00936E7E" w:rsidP="00A76795">
      <w:pPr>
        <w:spacing w:after="160" w:line="259" w:lineRule="auto"/>
        <w:rPr>
          <w:rFonts w:ascii="Times New Roman" w:hAnsi="Times New Roman" w:cs="Times New Roman"/>
          <w:noProof/>
          <w:sz w:val="28"/>
          <w:szCs w:val="28"/>
        </w:rPr>
      </w:pPr>
      <w:bookmarkStart w:id="1" w:name="_GoBack"/>
      <w:bookmarkEnd w:id="1"/>
    </w:p>
    <w:p w14:paraId="2F43D1E2" w14:textId="70759832" w:rsidR="004261DE" w:rsidRPr="00BC153B" w:rsidRDefault="004261DE" w:rsidP="006A4D11">
      <w:pPr>
        <w:pStyle w:val="3"/>
        <w:spacing w:line="36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C153B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ОКРУЖАЮЩИЙ ПРИРОДНЫЙ МИР. 1 КЛАСС</w:t>
      </w:r>
      <w:bookmarkEnd w:id="0"/>
    </w:p>
    <w:p w14:paraId="57D7A10B" w14:textId="77777777" w:rsidR="004261DE" w:rsidRPr="00BC153B" w:rsidRDefault="004261DE" w:rsidP="004261DE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ПОЯСНИТЕЛЬНАЯ ЗАПИСКА</w:t>
      </w:r>
    </w:p>
    <w:p w14:paraId="064A09F4" w14:textId="4AC39025" w:rsidR="004261DE" w:rsidRPr="00BC153B" w:rsidRDefault="004261DE" w:rsidP="004261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</w:t>
      </w:r>
      <w:r w:rsidR="00A4380A">
        <w:rPr>
          <w:rFonts w:ascii="Times New Roman" w:eastAsia="Calibri" w:hAnsi="Times New Roman" w:cs="Times New Roman"/>
          <w:sz w:val="24"/>
          <w:szCs w:val="24"/>
        </w:rPr>
        <w:t>А</w:t>
      </w:r>
      <w:r w:rsidRPr="00BC153B">
        <w:rPr>
          <w:rFonts w:ascii="Times New Roman" w:eastAsia="Calibri" w:hAnsi="Times New Roman" w:cs="Times New Roman"/>
          <w:sz w:val="24"/>
          <w:szCs w:val="24"/>
        </w:rPr>
        <w:t>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14:paraId="616C78C8" w14:textId="77777777" w:rsidR="004261DE" w:rsidRPr="00BC153B" w:rsidRDefault="004261DE" w:rsidP="004261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Цели образовательно-коррекционной работы с учетом специфики учебного предмета</w:t>
      </w: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96271C4" w14:textId="77777777" w:rsidR="004261DE" w:rsidRPr="00BC153B" w:rsidRDefault="004261DE" w:rsidP="00426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Изучение курса «Окружающий природный мир» в начальной школе направлено на достижение следующих целей:</w:t>
      </w:r>
    </w:p>
    <w:p w14:paraId="70B32F43" w14:textId="77777777" w:rsidR="004261DE" w:rsidRPr="00BC153B" w:rsidRDefault="004261DE" w:rsidP="00426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14:paraId="25290CFC" w14:textId="77777777" w:rsidR="004261DE" w:rsidRPr="00BC153B" w:rsidRDefault="004261DE" w:rsidP="00426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–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14:paraId="32E3EBE6" w14:textId="77777777" w:rsidR="004261DE" w:rsidRPr="00BC153B" w:rsidRDefault="004261DE" w:rsidP="00426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– духовно-нравственное развитие и воспитание личности.</w:t>
      </w:r>
    </w:p>
    <w:p w14:paraId="6CDDB3EA" w14:textId="77777777" w:rsidR="004261DE" w:rsidRPr="00BC153B" w:rsidRDefault="004261DE" w:rsidP="004261DE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Общая характеристика учебного предмета:</w:t>
      </w:r>
    </w:p>
    <w:p w14:paraId="104BFE4A" w14:textId="77777777" w:rsidR="004261DE" w:rsidRPr="00BC153B" w:rsidRDefault="004261DE" w:rsidP="00426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Учебный курс «Окружающий природный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</w:t>
      </w:r>
    </w:p>
    <w:p w14:paraId="4E670E1C" w14:textId="77777777" w:rsidR="004261DE" w:rsidRPr="00BC153B" w:rsidRDefault="004261DE" w:rsidP="004261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В программе выделяются следующие основные </w:t>
      </w:r>
      <w:r w:rsidRPr="00BC153B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>задачи:</w:t>
      </w:r>
    </w:p>
    <w:p w14:paraId="62952EF9" w14:textId="77777777" w:rsidR="004261DE" w:rsidRPr="00BC153B" w:rsidRDefault="004261DE" w:rsidP="004261DE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right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pacing w:val="-1"/>
          <w:sz w:val="24"/>
          <w:szCs w:val="24"/>
        </w:rPr>
        <w:t>формировать первоначальные представления о природе, объектах и явлениях живой и неживой природы;</w:t>
      </w:r>
    </w:p>
    <w:p w14:paraId="1037E864" w14:textId="77777777" w:rsidR="004261DE" w:rsidRPr="00BC153B" w:rsidRDefault="004261DE" w:rsidP="004261DE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вызывать интерес к разнообразию окружающего мира </w:t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</w:rPr>
        <w:t>(мира животных, растений, к явлениям природы);</w:t>
      </w:r>
    </w:p>
    <w:p w14:paraId="4BDB0750" w14:textId="77777777" w:rsidR="004261DE" w:rsidRPr="00BC153B" w:rsidRDefault="004261DE" w:rsidP="004261DE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создавать условия для возникновения речевой активности детей и использования усвоенного речевого материала в быту, на уроках-занятиях, в играх, в самообслуживании и в повседневной </w:t>
      </w:r>
      <w:r w:rsidRPr="00BC153B">
        <w:rPr>
          <w:rFonts w:ascii="Times New Roman" w:eastAsia="Calibri" w:hAnsi="Times New Roman" w:cs="Times New Roman"/>
          <w:sz w:val="24"/>
          <w:szCs w:val="24"/>
        </w:rPr>
        <w:t>жизни;</w:t>
      </w:r>
    </w:p>
    <w:p w14:paraId="2CB470BD" w14:textId="77777777" w:rsidR="004261DE" w:rsidRPr="00BC153B" w:rsidRDefault="004261DE" w:rsidP="004261DE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обеспечивать необходимую мотивацию речи посредством </w:t>
      </w:r>
      <w:r w:rsidRPr="00BC153B">
        <w:rPr>
          <w:rFonts w:ascii="Times New Roman" w:eastAsia="Calibri" w:hAnsi="Times New Roman" w:cs="Times New Roman"/>
          <w:spacing w:val="-1"/>
          <w:sz w:val="24"/>
          <w:szCs w:val="24"/>
        </w:rPr>
        <w:t>создания ситуаций общения, поддерживать стремление к обще</w:t>
      </w:r>
      <w:r w:rsidRPr="00BC153B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BC153B">
        <w:rPr>
          <w:rFonts w:ascii="Times New Roman" w:eastAsia="Calibri" w:hAnsi="Times New Roman" w:cs="Times New Roman"/>
          <w:sz w:val="24"/>
          <w:szCs w:val="24"/>
        </w:rPr>
        <w:t>нию;</w:t>
      </w:r>
    </w:p>
    <w:p w14:paraId="2155D2FC" w14:textId="77777777" w:rsidR="004261DE" w:rsidRPr="00BC153B" w:rsidRDefault="004261DE" w:rsidP="004261DE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pacing w:val="-2"/>
          <w:sz w:val="24"/>
          <w:szCs w:val="24"/>
        </w:rPr>
        <w:t>воспитывать отношение к сверстнику как объекту взаи</w:t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</w:rPr>
        <w:softHyphen/>
        <w:t>модействия, развивать субъектно-</w:t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</w:rPr>
        <w:lastRenderedPageBreak/>
        <w:t>объектные отношения;</w:t>
      </w:r>
    </w:p>
    <w:p w14:paraId="748BDC98" w14:textId="77777777" w:rsidR="004261DE" w:rsidRPr="00BC153B" w:rsidRDefault="004261DE" w:rsidP="004261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- формировать и расширять словарный запас, связанный с содержанием эмоционального, бытового, предметного, игрового, </w:t>
      </w:r>
      <w:r w:rsidRPr="00BC153B">
        <w:rPr>
          <w:rFonts w:ascii="Times New Roman" w:eastAsia="Calibri" w:hAnsi="Times New Roman" w:cs="Times New Roman"/>
          <w:sz w:val="24"/>
          <w:szCs w:val="24"/>
        </w:rPr>
        <w:t>трудового опыта;</w:t>
      </w:r>
    </w:p>
    <w:p w14:paraId="349AA543" w14:textId="77777777" w:rsidR="004261DE" w:rsidRPr="00BC153B" w:rsidRDefault="004261DE" w:rsidP="004261DE">
      <w:pPr>
        <w:widowControl w:val="0"/>
        <w:numPr>
          <w:ilvl w:val="0"/>
          <w:numId w:val="2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ind w:right="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учить задавать вопросы, строить простейшие сообщения и </w:t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</w:rPr>
        <w:t>побуждения (то есть пользоваться различными типами коммуни</w:t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BC153B">
        <w:rPr>
          <w:rFonts w:ascii="Times New Roman" w:eastAsia="Calibri" w:hAnsi="Times New Roman" w:cs="Times New Roman"/>
          <w:sz w:val="24"/>
          <w:szCs w:val="24"/>
        </w:rPr>
        <w:t>кативных высказываний);</w:t>
      </w:r>
    </w:p>
    <w:p w14:paraId="2BC2C080" w14:textId="77777777" w:rsidR="004261DE" w:rsidRPr="00BC153B" w:rsidRDefault="004261DE" w:rsidP="004261DE">
      <w:pPr>
        <w:widowControl w:val="0"/>
        <w:numPr>
          <w:ilvl w:val="0"/>
          <w:numId w:val="2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знакомить с функциональными свойствами объектов в </w:t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</w:rPr>
        <w:t>процессе наблюдения и практического экспериментирования;</w:t>
      </w:r>
    </w:p>
    <w:p w14:paraId="695FBB13" w14:textId="77777777" w:rsidR="004261DE" w:rsidRPr="00BC153B" w:rsidRDefault="004261DE" w:rsidP="004261DE">
      <w:pPr>
        <w:widowControl w:val="0"/>
        <w:numPr>
          <w:ilvl w:val="0"/>
          <w:numId w:val="2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ind w:right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pacing w:val="-1"/>
          <w:sz w:val="24"/>
          <w:szCs w:val="24"/>
        </w:rPr>
        <w:t>формировать представления о явлениях природы, сезон</w:t>
      </w:r>
      <w:r w:rsidRPr="00BC153B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</w:rPr>
        <w:t>ных и суточных изменениях (лето, осень, зима, весна, день, ночь);</w:t>
      </w:r>
    </w:p>
    <w:p w14:paraId="1898BA2C" w14:textId="77777777" w:rsidR="004261DE" w:rsidRPr="00BC153B" w:rsidRDefault="004261DE" w:rsidP="004261DE">
      <w:pPr>
        <w:widowControl w:val="0"/>
        <w:numPr>
          <w:ilvl w:val="0"/>
          <w:numId w:val="2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формировать элементарные экологические представления </w:t>
      </w:r>
      <w:r w:rsidRPr="00BC153B">
        <w:rPr>
          <w:rFonts w:ascii="Times New Roman" w:eastAsia="Calibri" w:hAnsi="Times New Roman" w:cs="Times New Roman"/>
          <w:sz w:val="24"/>
          <w:szCs w:val="24"/>
        </w:rPr>
        <w:t>(люди, растения и животные; строение тела, способ передвиже</w:t>
      </w:r>
      <w:r w:rsidRPr="00BC153B">
        <w:rPr>
          <w:rFonts w:ascii="Times New Roman" w:eastAsia="Calibri" w:hAnsi="Times New Roman" w:cs="Times New Roman"/>
          <w:sz w:val="24"/>
          <w:szCs w:val="24"/>
        </w:rPr>
        <w:softHyphen/>
        <w:t>ния, питание);</w:t>
      </w:r>
    </w:p>
    <w:p w14:paraId="362ADD89" w14:textId="77777777" w:rsidR="004261DE" w:rsidRPr="00BC153B" w:rsidRDefault="004261DE" w:rsidP="004261DE">
      <w:pPr>
        <w:widowControl w:val="0"/>
        <w:numPr>
          <w:ilvl w:val="0"/>
          <w:numId w:val="2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развивать сенсорно-перцептивные способности учащихся: 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учить выделять знакомые объекты из фона зрительно, тактильно </w:t>
      </w:r>
      <w:r w:rsidRPr="00BC153B">
        <w:rPr>
          <w:rFonts w:ascii="Times New Roman" w:eastAsia="Calibri" w:hAnsi="Times New Roman" w:cs="Times New Roman"/>
          <w:spacing w:val="-1"/>
          <w:sz w:val="24"/>
          <w:szCs w:val="24"/>
        </w:rPr>
        <w:t>и на вкус (исходя из целесообразности и безопасности);</w:t>
      </w:r>
    </w:p>
    <w:p w14:paraId="2581A969" w14:textId="77777777" w:rsidR="004261DE" w:rsidRPr="00BC153B" w:rsidRDefault="004261DE" w:rsidP="004261DE">
      <w:pPr>
        <w:widowControl w:val="0"/>
        <w:numPr>
          <w:ilvl w:val="0"/>
          <w:numId w:val="2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pacing w:val="-3"/>
          <w:sz w:val="24"/>
          <w:szCs w:val="24"/>
        </w:rPr>
        <w:t>закреплять полученные представления в процессе различ</w:t>
      </w:r>
      <w:r w:rsidRPr="00BC153B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BC153B">
        <w:rPr>
          <w:rFonts w:ascii="Times New Roman" w:eastAsia="Calibri" w:hAnsi="Times New Roman" w:cs="Times New Roman"/>
          <w:sz w:val="24"/>
          <w:szCs w:val="24"/>
        </w:rPr>
        <w:t>ных видов доступной учащимся социально-бытовой деятельно</w:t>
      </w:r>
      <w:r w:rsidRPr="00BC153B">
        <w:rPr>
          <w:rFonts w:ascii="Times New Roman" w:eastAsia="Calibri" w:hAnsi="Times New Roman" w:cs="Times New Roman"/>
          <w:sz w:val="24"/>
          <w:szCs w:val="24"/>
        </w:rPr>
        <w:softHyphen/>
        <w:t>сти;</w:t>
      </w:r>
    </w:p>
    <w:p w14:paraId="7A4CF669" w14:textId="77777777" w:rsidR="004261DE" w:rsidRPr="00BC153B" w:rsidRDefault="004261DE" w:rsidP="004261D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w w:val="101"/>
          <w:kern w:val="2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p w14:paraId="75960F1B" w14:textId="77777777" w:rsidR="004261DE" w:rsidRPr="00BC153B" w:rsidRDefault="004261DE" w:rsidP="004261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Федеральном компоненте государственного стандарта окружающий </w:t>
      </w:r>
      <w:proofErr w:type="gramStart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природный  мир</w:t>
      </w:r>
      <w:proofErr w:type="gramEnd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 как самостоятельный предмет, что подчеркивает его особое значение в системе образования детей с ОВЗ. На его изучение отведено </w:t>
      </w:r>
      <w:proofErr w:type="gramStart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66  часов</w:t>
      </w:r>
      <w:proofErr w:type="gramEnd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,  2  часа  в неделю, 33 учебные недели ( в первом классе 33 рабочие недели, соответственно 66 часов).</w:t>
      </w:r>
    </w:p>
    <w:p w14:paraId="18CE6D7B" w14:textId="77777777" w:rsidR="004261DE" w:rsidRPr="00BC153B" w:rsidRDefault="004261DE" w:rsidP="004261DE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Личностные и предметные результаты освоения конкретного учебного предмета</w:t>
      </w:r>
    </w:p>
    <w:p w14:paraId="424AC619" w14:textId="77777777" w:rsidR="004261DE" w:rsidRPr="00BC153B" w:rsidRDefault="004261DE" w:rsidP="004261D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Из-за системных нарушений развития обучающихся с умеренной, тяжелой, глубокой</w:t>
      </w:r>
    </w:p>
    <w:p w14:paraId="499E92AF" w14:textId="77777777" w:rsidR="004261DE" w:rsidRPr="00BC153B" w:rsidRDefault="004261DE" w:rsidP="004261D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Планируемые результаты изучения учебного курса</w:t>
      </w:r>
    </w:p>
    <w:p w14:paraId="636E291A" w14:textId="77777777" w:rsidR="004261DE" w:rsidRPr="00BC153B" w:rsidRDefault="004261DE" w:rsidP="004261D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153B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hi-IN" w:bidi="hi-IN"/>
        </w:rPr>
        <w:t>Личностные</w:t>
      </w:r>
      <w:r w:rsidRPr="00BC15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планируемые результаты:</w:t>
      </w:r>
    </w:p>
    <w:p w14:paraId="142BA902" w14:textId="77777777" w:rsidR="004261DE" w:rsidRPr="00BC153B" w:rsidRDefault="004261DE" w:rsidP="004261D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Физические характеристики персональной идентификации:</w:t>
      </w:r>
    </w:p>
    <w:p w14:paraId="69FF6E0B" w14:textId="77777777" w:rsidR="004261DE" w:rsidRPr="00BC153B" w:rsidRDefault="004261DE" w:rsidP="004261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C153B">
        <w:rPr>
          <w:rFonts w:ascii="Times New Roman" w:eastAsia="Calibri" w:hAnsi="Times New Roman" w:cs="Times New Roman"/>
          <w:sz w:val="24"/>
          <w:szCs w:val="24"/>
        </w:rPr>
        <w:t>определяет свои внешние данные (цвет глаз, волос, рост и т.д.);</w:t>
      </w:r>
    </w:p>
    <w:p w14:paraId="072D7E4E" w14:textId="77777777" w:rsidR="004261DE" w:rsidRPr="00BC153B" w:rsidRDefault="004261DE" w:rsidP="004261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определяет состояние своего здоровья;</w:t>
      </w:r>
    </w:p>
    <w:p w14:paraId="775335CC" w14:textId="77777777" w:rsidR="004261DE" w:rsidRPr="00BC153B" w:rsidRDefault="004261DE" w:rsidP="004261D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Гендерная идентичность</w:t>
      </w:r>
    </w:p>
    <w:p w14:paraId="4E43CD8B" w14:textId="77777777" w:rsidR="004261DE" w:rsidRPr="00BC153B" w:rsidRDefault="004261DE" w:rsidP="004261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- </w:t>
      </w:r>
      <w:r w:rsidRPr="00BC153B">
        <w:rPr>
          <w:rFonts w:ascii="Times New Roman" w:eastAsia="Calibri" w:hAnsi="Times New Roman" w:cs="Times New Roman"/>
          <w:sz w:val="24"/>
          <w:szCs w:val="24"/>
        </w:rPr>
        <w:t>определяет свою половую принадлежность (без обоснования);</w:t>
      </w:r>
    </w:p>
    <w:p w14:paraId="1A311FD8" w14:textId="77777777" w:rsidR="004261DE" w:rsidRPr="00BC153B" w:rsidRDefault="004261DE" w:rsidP="004261D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Возрастная идентификация</w:t>
      </w:r>
    </w:p>
    <w:p w14:paraId="699F6CD8" w14:textId="77777777" w:rsidR="004261DE" w:rsidRPr="00BC153B" w:rsidRDefault="004261DE" w:rsidP="004261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определяет свою возрастную группу (ребенок, подросток, юноша);</w:t>
      </w:r>
    </w:p>
    <w:p w14:paraId="241F9055" w14:textId="77777777" w:rsidR="004261DE" w:rsidRPr="00BC153B" w:rsidRDefault="004261DE" w:rsidP="004261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проявляет уважение к людям старшего возраста.</w:t>
      </w:r>
    </w:p>
    <w:p w14:paraId="69F0DC00" w14:textId="77777777" w:rsidR="004261DE" w:rsidRPr="00BC153B" w:rsidRDefault="004261DE" w:rsidP="004261D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«Уверенность в себе»</w:t>
      </w:r>
    </w:p>
    <w:p w14:paraId="5834E502" w14:textId="77777777" w:rsidR="004261DE" w:rsidRPr="00BC153B" w:rsidRDefault="004261DE" w:rsidP="004261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осознает, что может, а что ему пока не удается;</w:t>
      </w:r>
    </w:p>
    <w:p w14:paraId="004264FB" w14:textId="77777777" w:rsidR="004261DE" w:rsidRPr="00BC153B" w:rsidRDefault="004261DE" w:rsidP="004261D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«Чувства, желания, взгляды»</w:t>
      </w:r>
    </w:p>
    <w:p w14:paraId="0E28B034" w14:textId="77777777" w:rsidR="004261DE" w:rsidRPr="00BC153B" w:rsidRDefault="004261DE" w:rsidP="004261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понимает эмоциональные состояния других людей;</w:t>
      </w:r>
    </w:p>
    <w:p w14:paraId="49FC6527" w14:textId="77777777" w:rsidR="004261DE" w:rsidRPr="00BC153B" w:rsidRDefault="004261DE" w:rsidP="004261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понимает язык эмоций (позы, мимика, жесты и т.д.);</w:t>
      </w:r>
    </w:p>
    <w:p w14:paraId="72C15C18" w14:textId="77777777" w:rsidR="004261DE" w:rsidRPr="00BC153B" w:rsidRDefault="004261DE" w:rsidP="004261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проявляет собственные чувства;</w:t>
      </w:r>
    </w:p>
    <w:p w14:paraId="7EF6E958" w14:textId="77777777" w:rsidR="004261DE" w:rsidRPr="00BC153B" w:rsidRDefault="004261DE" w:rsidP="004261D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«Социальные навыки»</w:t>
      </w:r>
    </w:p>
    <w:p w14:paraId="6162D312" w14:textId="77777777" w:rsidR="004261DE" w:rsidRPr="00BC153B" w:rsidRDefault="004261DE" w:rsidP="004261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умеет устанавливать и поддерживать контакты;</w:t>
      </w:r>
    </w:p>
    <w:p w14:paraId="27484E5B" w14:textId="77777777" w:rsidR="004261DE" w:rsidRPr="00BC153B" w:rsidRDefault="004261DE" w:rsidP="004261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умеет кооперироваться и сотрудничать;</w:t>
      </w:r>
    </w:p>
    <w:p w14:paraId="1BF2B35B" w14:textId="77777777" w:rsidR="004261DE" w:rsidRPr="00BC153B" w:rsidRDefault="004261DE" w:rsidP="004261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избегает конфликтных ситуаций;</w:t>
      </w:r>
    </w:p>
    <w:p w14:paraId="48D769AC" w14:textId="77777777" w:rsidR="004261DE" w:rsidRPr="00BC153B" w:rsidRDefault="004261DE" w:rsidP="004261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пользуется речевыми и жестовыми формами взаимодействия для установления контактов, разрешения конфликтов;</w:t>
      </w:r>
    </w:p>
    <w:p w14:paraId="0AFDCD7F" w14:textId="77777777" w:rsidR="004261DE" w:rsidRPr="00BC153B" w:rsidRDefault="004261DE" w:rsidP="004261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использует элементарные формы речевого этикета;</w:t>
      </w:r>
    </w:p>
    <w:p w14:paraId="45C124BA" w14:textId="77777777" w:rsidR="004261DE" w:rsidRPr="00BC153B" w:rsidRDefault="004261DE" w:rsidP="004261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принимает доброжелательные шутки в свой адрес;</w:t>
      </w:r>
    </w:p>
    <w:p w14:paraId="1DAAD820" w14:textId="77777777" w:rsidR="004261DE" w:rsidRPr="00BC153B" w:rsidRDefault="004261DE" w:rsidP="004261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14:paraId="3E321453" w14:textId="77777777" w:rsidR="004261DE" w:rsidRPr="00BC153B" w:rsidRDefault="004261DE" w:rsidP="004261D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Мотивационно – личностный блок</w:t>
      </w:r>
    </w:p>
    <w:p w14:paraId="22427FAF" w14:textId="77777777" w:rsidR="004261DE" w:rsidRPr="00BC153B" w:rsidRDefault="004261DE" w:rsidP="004261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испытывает потребность в новых знаниях (на начальном уровне)</w:t>
      </w:r>
    </w:p>
    <w:p w14:paraId="6C2913A5" w14:textId="77777777" w:rsidR="004261DE" w:rsidRPr="00BC153B" w:rsidRDefault="004261DE" w:rsidP="004261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стремится помогать окружающим</w:t>
      </w:r>
    </w:p>
    <w:p w14:paraId="7EE38E2F" w14:textId="77777777" w:rsidR="004261DE" w:rsidRPr="00BC153B" w:rsidRDefault="004261DE" w:rsidP="004261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Биологический уровень</w:t>
      </w:r>
    </w:p>
    <w:p w14:paraId="7AD29AFB" w14:textId="77777777" w:rsidR="004261DE" w:rsidRPr="00BC153B" w:rsidRDefault="004261DE" w:rsidP="004261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>- сообщает о дискомфорте, вызванном внешними факторами (температурный режим, освещение и. т.д.)</w:t>
      </w:r>
    </w:p>
    <w:p w14:paraId="7C907D66" w14:textId="77777777" w:rsidR="004261DE" w:rsidRPr="00BC153B" w:rsidRDefault="004261DE" w:rsidP="004261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>- сообщает об изменениях в организме (заболевание, ограниченность некоторых функций и т.д.)</w:t>
      </w:r>
    </w:p>
    <w:p w14:paraId="4E27B9C0" w14:textId="77777777" w:rsidR="004261DE" w:rsidRPr="00BC153B" w:rsidRDefault="004261DE" w:rsidP="004261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Осознает себя в следующих социальных ролях:</w:t>
      </w:r>
    </w:p>
    <w:p w14:paraId="650DD2CA" w14:textId="77777777" w:rsidR="004261DE" w:rsidRPr="00BC153B" w:rsidRDefault="004261DE" w:rsidP="004261DE">
      <w:pPr>
        <w:tabs>
          <w:tab w:val="left" w:pos="11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C153B">
        <w:rPr>
          <w:rFonts w:ascii="Times New Roman" w:eastAsia="Times New Roman" w:hAnsi="Times New Roman" w:cs="Times New Roman"/>
          <w:sz w:val="24"/>
          <w:szCs w:val="24"/>
        </w:rPr>
        <w:t>семейно</w:t>
      </w:r>
      <w:proofErr w:type="spellEnd"/>
      <w:r w:rsidRPr="00BC153B">
        <w:rPr>
          <w:rFonts w:ascii="Times New Roman" w:eastAsia="Times New Roman" w:hAnsi="Times New Roman" w:cs="Times New Roman"/>
          <w:sz w:val="24"/>
          <w:szCs w:val="24"/>
        </w:rPr>
        <w:t xml:space="preserve"> – бытовых;</w:t>
      </w:r>
    </w:p>
    <w:p w14:paraId="5E5C79A1" w14:textId="77777777" w:rsidR="004261DE" w:rsidRPr="00BC153B" w:rsidRDefault="004261DE" w:rsidP="004261DE">
      <w:pPr>
        <w:tabs>
          <w:tab w:val="left" w:pos="112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Развитие мотивов учебной деятельности:</w:t>
      </w:r>
    </w:p>
    <w:p w14:paraId="1CB3050F" w14:textId="77777777" w:rsidR="004261DE" w:rsidRPr="00BC153B" w:rsidRDefault="004261DE" w:rsidP="004261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>- проявляет мотивацию благополучия (желает заслужить одобрение, получить хорошие отметки);</w:t>
      </w:r>
    </w:p>
    <w:p w14:paraId="1AD5D5B0" w14:textId="77777777" w:rsidR="004261DE" w:rsidRPr="00BC153B" w:rsidRDefault="004261DE" w:rsidP="004261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15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Ответственность за собственное здоровье, безопасность и жизнь</w:t>
      </w:r>
    </w:p>
    <w:p w14:paraId="18736E1F" w14:textId="77777777" w:rsidR="004261DE" w:rsidRPr="00BC153B" w:rsidRDefault="004261DE" w:rsidP="004261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осознает, что определенные его действия несут опасность для него; </w:t>
      </w:r>
    </w:p>
    <w:p w14:paraId="1F54630C" w14:textId="77777777" w:rsidR="004261DE" w:rsidRPr="00BC153B" w:rsidRDefault="004261DE" w:rsidP="004261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15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Ответственность за собственные вещи</w:t>
      </w:r>
    </w:p>
    <w:p w14:paraId="0368774A" w14:textId="77777777" w:rsidR="004261DE" w:rsidRPr="00BC153B" w:rsidRDefault="004261DE" w:rsidP="004261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 xml:space="preserve">- осознает ответственность, связанную с сохранностью его вещей: одежды, игрушек, мебели в собственной комнате; </w:t>
      </w:r>
    </w:p>
    <w:p w14:paraId="59B500A3" w14:textId="77777777" w:rsidR="004261DE" w:rsidRPr="00BC153B" w:rsidRDefault="004261DE" w:rsidP="004261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15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Экологическая ответственность</w:t>
      </w:r>
    </w:p>
    <w:p w14:paraId="0FE6543F" w14:textId="77777777" w:rsidR="004261DE" w:rsidRPr="00BC153B" w:rsidRDefault="004261DE" w:rsidP="004261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>- не мусорит на улице;</w:t>
      </w:r>
    </w:p>
    <w:p w14:paraId="123A9F00" w14:textId="77777777" w:rsidR="004261DE" w:rsidRPr="00BC153B" w:rsidRDefault="004261DE" w:rsidP="004261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>- не ломает деревья;</w:t>
      </w:r>
    </w:p>
    <w:p w14:paraId="6DF2799F" w14:textId="77777777" w:rsidR="004261DE" w:rsidRPr="00BC153B" w:rsidRDefault="004261DE" w:rsidP="004261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Формирование эстетических потребностей, ценностей, чувств:</w:t>
      </w:r>
    </w:p>
    <w:p w14:paraId="0A30B290" w14:textId="77777777" w:rsidR="004261DE" w:rsidRPr="00BC153B" w:rsidRDefault="004261DE" w:rsidP="004261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C15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воспринимает и наблюдает за окружающими предметами и явлениями, рассматривает или прослушивает произведений искусства;</w:t>
      </w:r>
    </w:p>
    <w:p w14:paraId="093F0413" w14:textId="77777777" w:rsidR="004261DE" w:rsidRPr="00BC153B" w:rsidRDefault="004261DE" w:rsidP="004261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Развитие навыков сотрудничества со взрослыми и сверстниками:</w:t>
      </w:r>
    </w:p>
    <w:p w14:paraId="518C0480" w14:textId="77777777" w:rsidR="004261DE" w:rsidRPr="00BC153B" w:rsidRDefault="004261DE" w:rsidP="004261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>- принимает участие в коллективных делах и играх;</w:t>
      </w:r>
    </w:p>
    <w:p w14:paraId="039573CD" w14:textId="77777777" w:rsidR="004261DE" w:rsidRPr="00BC153B" w:rsidRDefault="004261DE" w:rsidP="004261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>- принимать и оказывать помощь.</w:t>
      </w:r>
    </w:p>
    <w:p w14:paraId="17883606" w14:textId="77777777" w:rsidR="004261DE" w:rsidRPr="00BC153B" w:rsidRDefault="004261DE" w:rsidP="004261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Планируемые предметные результаты:</w:t>
      </w:r>
    </w:p>
    <w:p w14:paraId="5F8D40A5" w14:textId="77777777" w:rsidR="004261DE" w:rsidRPr="00BC153B" w:rsidRDefault="004261DE" w:rsidP="004261DE">
      <w:pPr>
        <w:widowControl w:val="0"/>
        <w:numPr>
          <w:ilvl w:val="0"/>
          <w:numId w:val="3"/>
        </w:numPr>
        <w:suppressAutoHyphens/>
        <w:spacing w:after="0" w:line="36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 xml:space="preserve">узнавать изученные объекты и </w:t>
      </w:r>
      <w:proofErr w:type="gramStart"/>
      <w:r w:rsidRPr="00BC153B">
        <w:rPr>
          <w:rFonts w:ascii="Times New Roman" w:eastAsia="Times New Roman" w:hAnsi="Times New Roman" w:cs="Times New Roman"/>
          <w:sz w:val="24"/>
          <w:szCs w:val="24"/>
        </w:rPr>
        <w:t>явления  неживой</w:t>
      </w:r>
      <w:proofErr w:type="gramEnd"/>
      <w:r w:rsidRPr="00BC153B">
        <w:rPr>
          <w:rFonts w:ascii="Times New Roman" w:eastAsia="Times New Roman" w:hAnsi="Times New Roman" w:cs="Times New Roman"/>
          <w:sz w:val="24"/>
          <w:szCs w:val="24"/>
        </w:rPr>
        <w:t xml:space="preserve"> и живой природы;</w:t>
      </w:r>
    </w:p>
    <w:p w14:paraId="48F5EA2F" w14:textId="77777777" w:rsidR="004261DE" w:rsidRPr="00BC153B" w:rsidRDefault="004261DE" w:rsidP="004261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>•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14:paraId="1D25EAA9" w14:textId="77777777" w:rsidR="004261DE" w:rsidRPr="00BC153B" w:rsidRDefault="004261DE" w:rsidP="004261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 xml:space="preserve">• использовать различные источники для получения разного </w:t>
      </w:r>
      <w:proofErr w:type="gramStart"/>
      <w:r w:rsidRPr="00BC153B">
        <w:rPr>
          <w:rFonts w:ascii="Times New Roman" w:eastAsia="Times New Roman" w:hAnsi="Times New Roman" w:cs="Times New Roman"/>
          <w:sz w:val="24"/>
          <w:szCs w:val="24"/>
        </w:rPr>
        <w:t>рода  информации</w:t>
      </w:r>
      <w:proofErr w:type="gramEnd"/>
      <w:r w:rsidRPr="00BC153B">
        <w:rPr>
          <w:rFonts w:ascii="Times New Roman" w:eastAsia="Times New Roman" w:hAnsi="Times New Roman" w:cs="Times New Roman"/>
          <w:sz w:val="24"/>
          <w:szCs w:val="24"/>
        </w:rPr>
        <w:t>, опираясь на сохранные анализаторы;</w:t>
      </w:r>
    </w:p>
    <w:p w14:paraId="52A82A36" w14:textId="77777777" w:rsidR="004261DE" w:rsidRPr="00BC153B" w:rsidRDefault="004261DE" w:rsidP="004261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 xml:space="preserve">• понимать </w:t>
      </w:r>
      <w:proofErr w:type="gramStart"/>
      <w:r w:rsidRPr="00BC153B">
        <w:rPr>
          <w:rFonts w:ascii="Times New Roman" w:eastAsia="Times New Roman" w:hAnsi="Times New Roman" w:cs="Times New Roman"/>
          <w:sz w:val="24"/>
          <w:szCs w:val="24"/>
        </w:rPr>
        <w:t>необходимость  соблюдения</w:t>
      </w:r>
      <w:proofErr w:type="gramEnd"/>
      <w:r w:rsidRPr="00BC153B">
        <w:rPr>
          <w:rFonts w:ascii="Times New Roman" w:eastAsia="Times New Roman" w:hAnsi="Times New Roman" w:cs="Times New Roman"/>
          <w:sz w:val="24"/>
          <w:szCs w:val="24"/>
        </w:rPr>
        <w:t xml:space="preserve"> правил безопасного поведения   на улице, в лесу;</w:t>
      </w:r>
    </w:p>
    <w:p w14:paraId="18684B23" w14:textId="77777777" w:rsidR="004261DE" w:rsidRPr="00BC153B" w:rsidRDefault="004261DE" w:rsidP="004261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•  контролировать и оценивать учебные действия в процессе познания окружающего мира в соответствии с поставленной задачей и условиями её реализации;</w:t>
      </w:r>
    </w:p>
    <w:p w14:paraId="7417384E" w14:textId="77777777" w:rsidR="004261DE" w:rsidRPr="00BC153B" w:rsidRDefault="004261DE" w:rsidP="004261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• осознавать свою неразрывную связь с природой;</w:t>
      </w:r>
    </w:p>
    <w:p w14:paraId="39D80A30" w14:textId="77777777" w:rsidR="004261DE" w:rsidRPr="00BC153B" w:rsidRDefault="004261DE" w:rsidP="004261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• проявлять уважение и готовность выполнять совместно установленные договорённости и правила, в том числе правила общения со взрослыми и сверстниками участвовать в коллективной коммуникативной деятельности;</w:t>
      </w:r>
    </w:p>
    <w:p w14:paraId="300BA509" w14:textId="77777777" w:rsidR="004261DE" w:rsidRPr="00BC153B" w:rsidRDefault="004261DE" w:rsidP="004261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• 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49C71CB1" w14:textId="77777777" w:rsidR="00022D5B" w:rsidRDefault="00022D5B"/>
    <w:p w14:paraId="76A484A5" w14:textId="77777777" w:rsidR="004261DE" w:rsidRDefault="004261DE"/>
    <w:p w14:paraId="20819FAF" w14:textId="77777777" w:rsidR="004261DE" w:rsidRDefault="004261DE"/>
    <w:p w14:paraId="27D7CC3A" w14:textId="77777777" w:rsidR="004261DE" w:rsidRDefault="004261DE"/>
    <w:p w14:paraId="1CC283C5" w14:textId="77777777" w:rsidR="004261DE" w:rsidRDefault="004261DE"/>
    <w:p w14:paraId="6D45E6F8" w14:textId="77777777" w:rsidR="004261DE" w:rsidRDefault="004261DE"/>
    <w:p w14:paraId="2DBAA018" w14:textId="77777777" w:rsidR="002A20DC" w:rsidRDefault="002A20DC"/>
    <w:p w14:paraId="6B9C970D" w14:textId="77777777" w:rsidR="002A20DC" w:rsidRDefault="002A20DC"/>
    <w:p w14:paraId="715BC1DC" w14:textId="77777777" w:rsidR="002A20DC" w:rsidRDefault="002A20DC"/>
    <w:p w14:paraId="682903BD" w14:textId="77777777" w:rsidR="002A20DC" w:rsidRDefault="002A20DC"/>
    <w:p w14:paraId="08815C61" w14:textId="77777777" w:rsidR="002A20DC" w:rsidRDefault="002A20DC"/>
    <w:p w14:paraId="65C1AC3C" w14:textId="77777777" w:rsidR="002A20DC" w:rsidRDefault="002A20DC"/>
    <w:p w14:paraId="51F96013" w14:textId="77777777" w:rsidR="002A20DC" w:rsidRDefault="002A20DC"/>
    <w:p w14:paraId="66E7906B" w14:textId="77777777" w:rsidR="002A20DC" w:rsidRDefault="002A20DC"/>
    <w:p w14:paraId="5C9C38B4" w14:textId="77777777" w:rsidR="002A20DC" w:rsidRDefault="002A20DC" w:rsidP="002A20DC">
      <w:pPr>
        <w:jc w:val="center"/>
      </w:pPr>
    </w:p>
    <w:p w14:paraId="70383771" w14:textId="77777777" w:rsidR="002A20DC" w:rsidRDefault="002A20DC" w:rsidP="002A20DC">
      <w:pPr>
        <w:jc w:val="center"/>
      </w:pPr>
    </w:p>
    <w:p w14:paraId="37B3D307" w14:textId="77777777" w:rsidR="002A20DC" w:rsidRDefault="002A20DC" w:rsidP="002A20DC">
      <w:pPr>
        <w:jc w:val="center"/>
      </w:pPr>
    </w:p>
    <w:p w14:paraId="08B37974" w14:textId="77777777" w:rsidR="002A20DC" w:rsidRDefault="002A20DC" w:rsidP="002A20DC">
      <w:pPr>
        <w:jc w:val="center"/>
      </w:pPr>
    </w:p>
    <w:p w14:paraId="68471CAC" w14:textId="77777777" w:rsidR="002A20DC" w:rsidRDefault="002A20DC" w:rsidP="002A20DC">
      <w:pPr>
        <w:jc w:val="center"/>
      </w:pPr>
    </w:p>
    <w:p w14:paraId="0B23E1E8" w14:textId="77777777" w:rsidR="002A20DC" w:rsidRDefault="002A20DC" w:rsidP="002A20DC">
      <w:pPr>
        <w:jc w:val="center"/>
      </w:pPr>
    </w:p>
    <w:p w14:paraId="7A9E3893" w14:textId="77777777" w:rsidR="002A20DC" w:rsidRDefault="002A20DC" w:rsidP="002A20DC">
      <w:pPr>
        <w:jc w:val="center"/>
      </w:pPr>
    </w:p>
    <w:p w14:paraId="22ED618E" w14:textId="77777777" w:rsidR="002A20DC" w:rsidRDefault="002A20DC" w:rsidP="002A20DC">
      <w:pPr>
        <w:jc w:val="center"/>
      </w:pPr>
    </w:p>
    <w:p w14:paraId="07C44BB2" w14:textId="77777777" w:rsidR="002A20DC" w:rsidRDefault="002A20DC" w:rsidP="002A20DC">
      <w:pPr>
        <w:jc w:val="center"/>
      </w:pPr>
    </w:p>
    <w:p w14:paraId="1098AD9B" w14:textId="77777777" w:rsidR="002A20DC" w:rsidRDefault="002A20DC" w:rsidP="002A20DC">
      <w:pPr>
        <w:jc w:val="center"/>
      </w:pPr>
    </w:p>
    <w:p w14:paraId="4C48C0CA" w14:textId="77777777" w:rsidR="002A20DC" w:rsidRDefault="002A20DC" w:rsidP="002A20DC">
      <w:pPr>
        <w:jc w:val="center"/>
      </w:pPr>
    </w:p>
    <w:p w14:paraId="1E18E90A" w14:textId="77777777" w:rsidR="002A20DC" w:rsidRDefault="002A20DC" w:rsidP="002A20DC">
      <w:pPr>
        <w:jc w:val="center"/>
      </w:pPr>
    </w:p>
    <w:p w14:paraId="3CB0EE70" w14:textId="77777777" w:rsidR="002A20DC" w:rsidRDefault="002A20DC" w:rsidP="002A20DC">
      <w:pPr>
        <w:jc w:val="center"/>
      </w:pPr>
    </w:p>
    <w:p w14:paraId="6AB8154D" w14:textId="77777777" w:rsidR="002A20DC" w:rsidRDefault="002A20DC" w:rsidP="002A20DC">
      <w:pPr>
        <w:jc w:val="center"/>
      </w:pPr>
    </w:p>
    <w:p w14:paraId="33162A47" w14:textId="77777777" w:rsidR="002A20DC" w:rsidRDefault="002A20DC" w:rsidP="002A20DC">
      <w:pPr>
        <w:jc w:val="center"/>
      </w:pPr>
    </w:p>
    <w:p w14:paraId="7460B092" w14:textId="77777777" w:rsidR="002A20DC" w:rsidRDefault="002A20DC" w:rsidP="002A20DC">
      <w:pPr>
        <w:jc w:val="center"/>
      </w:pPr>
    </w:p>
    <w:p w14:paraId="4EB2ADA2" w14:textId="77777777" w:rsidR="002A20DC" w:rsidRDefault="002A20DC" w:rsidP="00E05C7A"/>
    <w:p w14:paraId="37BBF8B8" w14:textId="77777777" w:rsidR="002A20DC" w:rsidRDefault="002A20DC" w:rsidP="002A20DC">
      <w:pPr>
        <w:jc w:val="center"/>
      </w:pPr>
    </w:p>
    <w:tbl>
      <w:tblPr>
        <w:tblpPr w:leftFromText="180" w:rightFromText="180" w:horzAnchor="margin" w:tblpY="-7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"/>
        <w:gridCol w:w="1113"/>
        <w:gridCol w:w="521"/>
        <w:gridCol w:w="1372"/>
        <w:gridCol w:w="1372"/>
        <w:gridCol w:w="1379"/>
        <w:gridCol w:w="1203"/>
        <w:gridCol w:w="1170"/>
        <w:gridCol w:w="996"/>
      </w:tblGrid>
      <w:tr w:rsidR="004261DE" w:rsidRPr="00BC153B" w14:paraId="7BDCB415" w14:textId="77777777" w:rsidTr="00E05C7A">
        <w:tc>
          <w:tcPr>
            <w:tcW w:w="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6EA7" w14:textId="77777777" w:rsidR="002A20DC" w:rsidRPr="00BC153B" w:rsidRDefault="002A20DC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E546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516C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6F68" w14:textId="77777777" w:rsidR="004261DE" w:rsidRPr="00BC153B" w:rsidRDefault="004261DE" w:rsidP="00E05C7A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4261DE" w:rsidRPr="00BC153B" w14:paraId="07BA2A72" w14:textId="77777777" w:rsidTr="00E05C7A">
        <w:tc>
          <w:tcPr>
            <w:tcW w:w="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7885" w14:textId="77777777" w:rsidR="004261DE" w:rsidRPr="00BC153B" w:rsidRDefault="004261DE" w:rsidP="00E05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D7FED" w14:textId="77777777" w:rsidR="004261DE" w:rsidRPr="00BC153B" w:rsidRDefault="004261DE" w:rsidP="00E05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1795F" w14:textId="77777777" w:rsidR="004261DE" w:rsidRPr="00BC153B" w:rsidRDefault="004261DE" w:rsidP="00E05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9F5ED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C325A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коррекционные (предметные)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49BCF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базовые учебные действия</w:t>
            </w:r>
          </w:p>
        </w:tc>
      </w:tr>
      <w:tr w:rsidR="004261DE" w:rsidRPr="00BC153B" w14:paraId="079BCBE9" w14:textId="77777777" w:rsidTr="00E05C7A">
        <w:tc>
          <w:tcPr>
            <w:tcW w:w="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B0D84" w14:textId="77777777" w:rsidR="004261DE" w:rsidRPr="00BC153B" w:rsidRDefault="004261DE" w:rsidP="00E05C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239F9" w14:textId="77777777" w:rsidR="004261DE" w:rsidRPr="00BC153B" w:rsidRDefault="004261DE" w:rsidP="00E05C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6E810" w14:textId="77777777" w:rsidR="004261DE" w:rsidRPr="00BC153B" w:rsidRDefault="004261DE" w:rsidP="00E05C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18926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группа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760C2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группа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79FD0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A9DEA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920CC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BDD0C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группа</w:t>
            </w:r>
          </w:p>
        </w:tc>
      </w:tr>
      <w:tr w:rsidR="004261DE" w:rsidRPr="00BC153B" w14:paraId="015C306B" w14:textId="77777777" w:rsidTr="00E05C7A">
        <w:trPr>
          <w:trHeight w:val="287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661C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61DE" w:rsidRPr="00BC153B" w14:paraId="3CCB7B81" w14:textId="77777777" w:rsidTr="00E05C7A"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303E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99D48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Человек и природа 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3A189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B819" w14:textId="77777777" w:rsidR="002A20DC" w:rsidRDefault="004261DE" w:rsidP="00E05C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Чувство прекрасного и эстетические </w:t>
            </w:r>
            <w:proofErr w:type="spellStart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</w:t>
            </w:r>
            <w:proofErr w:type="spellEnd"/>
          </w:p>
          <w:p w14:paraId="388B5AD1" w14:textId="77777777" w:rsidR="002A20DC" w:rsidRDefault="002A20DC" w:rsidP="00E05C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27E58E" w14:textId="77777777" w:rsidR="002A20DC" w:rsidRDefault="002A20DC" w:rsidP="00E05C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9E6C6C" w14:textId="77777777" w:rsidR="002A20DC" w:rsidRDefault="002A20DC" w:rsidP="00E05C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26465" w14:textId="77777777" w:rsidR="002A20DC" w:rsidRDefault="002A20DC" w:rsidP="00E05C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C24597" w14:textId="77777777" w:rsidR="004261DE" w:rsidRPr="00BC153B" w:rsidRDefault="004261DE" w:rsidP="00E05C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знакомства с природой.</w:t>
            </w:r>
          </w:p>
          <w:p w14:paraId="5BF495F5" w14:textId="77777777" w:rsidR="004261DE" w:rsidRPr="00BC153B" w:rsidRDefault="004261DE" w:rsidP="00E05C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культура: ценностное отношение к природе, следование нормам </w:t>
            </w:r>
            <w:proofErr w:type="gramStart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ранного  поведения</w:t>
            </w:r>
            <w:proofErr w:type="gramEnd"/>
          </w:p>
          <w:p w14:paraId="5129CB9E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550A7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Проявляет </w:t>
            </w:r>
            <w:proofErr w:type="spellStart"/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интереск</w:t>
            </w:r>
            <w:proofErr w:type="spellEnd"/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окружающим предметам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F1DA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Элементарные  представления</w:t>
            </w:r>
            <w:proofErr w:type="gramEnd"/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 объектах и явлениях окружающей природы</w:t>
            </w:r>
          </w:p>
          <w:p w14:paraId="22823A93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CEF9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Элементарные  представления</w:t>
            </w:r>
            <w:proofErr w:type="gramEnd"/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 объектах и явлениях окружающей природы</w:t>
            </w:r>
          </w:p>
          <w:p w14:paraId="21CA21CB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F1B9F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следовать инструкции педагога, отвечать на вопросы, используя различные языковые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3896A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Понимать словесную (жестовую) инструкцию </w:t>
            </w:r>
          </w:p>
        </w:tc>
      </w:tr>
      <w:tr w:rsidR="004261DE" w:rsidRPr="00BC153B" w14:paraId="5BE7A350" w14:textId="77777777" w:rsidTr="00E05C7A"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CF17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E8D47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«Осень, в гости просим!»</w:t>
            </w:r>
          </w:p>
          <w:p w14:paraId="4A4EDA86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Беседа, рассмотрение картин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218BA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B6D71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школе; - способность к самооценке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241AB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Принятие и освоение социальной роли обучающегося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E311C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замечать осенние изменения в природе и рассказывать о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них;  работать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иллюстрациями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EDFE8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Совместно с учителем отбирать картинки с </w:t>
            </w:r>
            <w:proofErr w:type="gramStart"/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изображением  осени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08DDD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последовательно выполняет отдельные операции действия по образцу педагога;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 несложные наблюдения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F352B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выполняет действие способом рука-в-руке</w:t>
            </w:r>
          </w:p>
        </w:tc>
      </w:tr>
      <w:tr w:rsidR="004261DE" w:rsidRPr="00BC153B" w14:paraId="1BAD5119" w14:textId="77777777" w:rsidTr="00E05C7A"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1518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31C2C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Одежда и обувь человека осенью. </w:t>
            </w:r>
          </w:p>
          <w:p w14:paraId="429CB7C0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 нужного предмета, картинки из предста</w:t>
            </w: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вленных (одеть куклу или себя на прогулку)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20CA8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C3C95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Принятие и освоение социальной роли обучающегося, развитие мотивов учебной деятельности и формирование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личностного смысла учения.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CF8C5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проявляет собственные чувства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072D5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называет предметы одежды или </w:t>
            </w:r>
            <w:proofErr w:type="gramStart"/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обуви,  выбирает</w:t>
            </w:r>
            <w:proofErr w:type="gramEnd"/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нужный предмет (изображение) из группы предметов с учётом сезонных </w:t>
            </w: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изменений природы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24A58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Показывает и берет предмет одежды, называемый учителем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DA33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1B443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Выполняет действие по инструкции совместно с учителем</w:t>
            </w:r>
          </w:p>
        </w:tc>
      </w:tr>
      <w:tr w:rsidR="004261DE" w:rsidRPr="00BC153B" w14:paraId="57DA8842" w14:textId="77777777" w:rsidTr="00E05C7A"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EEFE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67FC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«Что нам осень принесла?»  </w:t>
            </w:r>
          </w:p>
          <w:p w14:paraId="6F56DCA0" w14:textId="77777777" w:rsidR="004261DE" w:rsidRPr="00BC153B" w:rsidRDefault="004261DE" w:rsidP="00E05C7A">
            <w:pPr>
              <w:spacing w:after="120" w:line="360" w:lineRule="auto"/>
              <w:ind w:right="-17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Овощи. </w:t>
            </w:r>
          </w:p>
          <w:p w14:paraId="725ADB2A" w14:textId="77777777" w:rsidR="004261DE" w:rsidRPr="00BC153B" w:rsidRDefault="004261DE" w:rsidP="00E05C7A">
            <w:pPr>
              <w:spacing w:after="120" w:line="360" w:lineRule="auto"/>
              <w:ind w:right="-17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Фрукты. </w:t>
            </w:r>
          </w:p>
          <w:p w14:paraId="2296C089" w14:textId="77777777" w:rsidR="004261DE" w:rsidRPr="00BC153B" w:rsidRDefault="004261DE" w:rsidP="00E05C7A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Ягоды. </w:t>
            </w:r>
          </w:p>
          <w:p w14:paraId="0C651F5D" w14:textId="77777777" w:rsidR="004261DE" w:rsidRPr="00BC153B" w:rsidRDefault="004261DE" w:rsidP="00E05C7A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Грибы.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F33A" w14:textId="77777777" w:rsidR="004261DE" w:rsidRPr="00BC153B" w:rsidRDefault="004261DE" w:rsidP="00E05C7A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E2FB3A3" w14:textId="77777777" w:rsidR="004261DE" w:rsidRPr="00BC153B" w:rsidRDefault="004261DE" w:rsidP="00E05C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0B5D91" w14:textId="77777777" w:rsidR="004261DE" w:rsidRPr="00BC153B" w:rsidRDefault="004261DE" w:rsidP="00E05C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114623" w14:textId="77777777" w:rsidR="004261DE" w:rsidRPr="00BC153B" w:rsidRDefault="004261DE" w:rsidP="00E05C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13BC8AFA" w14:textId="77777777" w:rsidR="004261DE" w:rsidRPr="00BC153B" w:rsidRDefault="004261DE" w:rsidP="00E05C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432C5FA1" w14:textId="77777777" w:rsidR="004261DE" w:rsidRPr="00BC153B" w:rsidRDefault="004261DE" w:rsidP="00E05C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5D6FEB" w14:textId="77777777" w:rsidR="004261DE" w:rsidRPr="00BC153B" w:rsidRDefault="004261DE" w:rsidP="00E05C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539B4856" w14:textId="77777777" w:rsidR="004261DE" w:rsidRPr="00BC153B" w:rsidRDefault="004261DE" w:rsidP="00E05C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2ED67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пользуется речевыми и жестовыми формами взаимодействия для установления контактов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A39F2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Готовность к сотрудничеству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DD53A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Расширить представления о растительном </w:t>
            </w:r>
            <w:proofErr w:type="gramStart"/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мире; 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выделять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существенные признаки.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9E384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наблюдать за действиями педагога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A29CC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Отвечает  на</w:t>
            </w:r>
            <w:proofErr w:type="gramEnd"/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вопросы, удерживает учебную задачу;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27836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выполняет стереотипную инструкцию</w:t>
            </w:r>
          </w:p>
        </w:tc>
      </w:tr>
      <w:tr w:rsidR="004261DE" w:rsidRPr="00BC153B" w14:paraId="1ACA3C7D" w14:textId="77777777" w:rsidTr="00E05C7A"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213E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261DE" w:rsidRPr="00BC153B" w14:paraId="3E22042F" w14:textId="77777777" w:rsidTr="00E05C7A">
        <w:trPr>
          <w:trHeight w:val="273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4FB7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61DE" w:rsidRPr="00BC153B" w14:paraId="041F717D" w14:textId="77777777" w:rsidTr="00E05C7A"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5DB6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2D267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Какие бывают растения?   Части дерева (лист)</w:t>
            </w:r>
          </w:p>
          <w:p w14:paraId="4C6E979A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(рисование, аппликации)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AD526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FE35B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 познавательный интерес к новому учебному материалу; -способность к самооценке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1D7A6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интерес к совместной деятельности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AE0FC" w14:textId="77777777" w:rsidR="004261DE" w:rsidRPr="00BC153B" w:rsidRDefault="004261DE" w:rsidP="00E05C7A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представлений о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растениях;  находит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показывает части растений (лист)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5E9C2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Рассматривает лист, раскрашивает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57284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учебную задачу урока и стремиться её выполнить; - адекватно воспринимать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оценку педагога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3740" w14:textId="77777777" w:rsidR="004261DE" w:rsidRPr="00BC153B" w:rsidRDefault="004261DE" w:rsidP="00E05C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Фиксировать взгляд на объекте,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предметы по назначению   </w:t>
            </w:r>
          </w:p>
        </w:tc>
      </w:tr>
      <w:tr w:rsidR="004261DE" w:rsidRPr="00BC153B" w14:paraId="0985CDEB" w14:textId="77777777" w:rsidTr="00E05C7A"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76B7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42E0F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Явления природы: дождь, листопад. (Составление гербария)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7DEA7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5610B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Проявляет положительное отношение к учебе, трудолюбие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8BB8F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Проявляет интерес к совместной деятельности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0519D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наблюдать за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изменениями  в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природе и устанавливать взаимосвязь; осознавать необходимость бережного отношения к природе.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7C6D5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изменения в природе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3A834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задавать вопросы; контролировать свои действия и партнёра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B007" w14:textId="77777777" w:rsidR="004261DE" w:rsidRPr="00BC153B" w:rsidRDefault="004261DE" w:rsidP="00E05C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Фиксировать взгляд на объекте,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предметы по назначению   </w:t>
            </w:r>
          </w:p>
        </w:tc>
      </w:tr>
      <w:tr w:rsidR="004261DE" w:rsidRPr="00BC153B" w14:paraId="005BC4C6" w14:textId="77777777" w:rsidTr="00E05C7A"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6DE3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97C2C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кто такие птички? (домашние и дикие)</w:t>
            </w:r>
          </w:p>
          <w:p w14:paraId="6B5D9499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Перелетные и неперелетные птицы.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B203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14:paraId="1B2BDD75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DB861A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B48F4E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A608E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личностных качеств: трудолюбие, усидчивость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навыков сотрудничества со взрослыми и сверстниками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6EA6D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сотрудничеству со взрослыми и сверстниками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C0BF9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птицах, их значении. Овладение доступными средствами коммуникации и общения – вербальными и невербальными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42807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рассматривать иллюстрации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03C7A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по предложенному образцу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0D69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выполняет стереотипную инструкцию</w:t>
            </w:r>
          </w:p>
          <w:p w14:paraId="00D82DA5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261DE" w:rsidRPr="00BC153B" w14:paraId="3F50755F" w14:textId="77777777" w:rsidTr="00E05C7A"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8B63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847CB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Занятия и труд людей осенью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6F742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887E0" w14:textId="77777777" w:rsidR="004261DE" w:rsidRPr="00BC153B" w:rsidRDefault="004261DE" w:rsidP="00E05C7A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уважительного отношения к иному мнению; наличие мотивации к труду, работе на результат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1819A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личностных качеств: трудолюбие, усидчивость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5DA12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Представления о труде людей в зависимости от времени года; развитие мышления и воображения при использовании имитационных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BB863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рассматривать иллюстрации, развитие зрительного восприятия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D6B42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несложные наблюдения в окружающей среде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8CC9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выполняет стереотипную инструкцию по подражанию</w:t>
            </w:r>
          </w:p>
          <w:p w14:paraId="396DAB46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261DE" w:rsidRPr="00BC153B" w14:paraId="32DD630C" w14:textId="77777777" w:rsidTr="00E05C7A"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884B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0635C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Обобщающий урок "В гости к осени"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0B083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0879A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самооценке на основе критерия успешности учебной деятельности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EFC16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Произвольно воспринимает информацию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98300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Научатся по своим наблюдениям приводить примеры осенних явлений в природе, узнавать изученные природные объекты.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37AE0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наблюдения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DE872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учебную задачу; выполнить   учебную задачу, действия с опорой на картинный план с помощь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 педагога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4E08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выполняет стереотипную инструкцию</w:t>
            </w:r>
          </w:p>
        </w:tc>
      </w:tr>
      <w:tr w:rsidR="004261DE" w:rsidRPr="00BC153B" w14:paraId="539EDFBD" w14:textId="77777777" w:rsidTr="00E05C7A"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8A8A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8BF66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Лес. Правила поведения в лесу.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3A238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302FA" w14:textId="77777777" w:rsidR="004261DE" w:rsidRPr="00BC153B" w:rsidRDefault="004261DE" w:rsidP="00E05C7A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Экологическая культура: ценностное отношение к природе, следование нормам природоохранного поведения.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61959" w14:textId="77777777" w:rsidR="004261DE" w:rsidRPr="00BC153B" w:rsidRDefault="004261DE" w:rsidP="00E05C7A">
            <w:pPr>
              <w:spacing w:after="160" w:line="360" w:lineRule="auto"/>
              <w:ind w:right="-6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ценностное отношение к природе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72DCA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лесе; о правилах поведения в лесу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4A303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восприятия при рассматривании иллюстраций, внимания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E4AAF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и удерживать учебную задачу,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3F5F0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Переключать взгляд с </w:t>
            </w:r>
          </w:p>
        </w:tc>
      </w:tr>
      <w:tr w:rsidR="004261DE" w:rsidRPr="00BC153B" w14:paraId="6F8C6754" w14:textId="77777777" w:rsidTr="00E05C7A"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308D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5515C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proofErr w:type="gramStart"/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мире  животных</w:t>
            </w:r>
            <w:proofErr w:type="gram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F22D8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88BF0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Ценностное отношение к миру.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D5D5D" w14:textId="77777777" w:rsidR="004261DE" w:rsidRPr="00BC153B" w:rsidRDefault="004261DE" w:rsidP="00E05C7A">
            <w:pPr>
              <w:spacing w:after="160" w:line="360" w:lineRule="auto"/>
              <w:ind w:right="-6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Принятие и освоение социальной роли обучающегося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39746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Узнавать и выделять объект (елка) среди 2-3х совместно с учителем. 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устанавливать аналогии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F0DC8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восприятия при рассматривании иллюстраций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071B8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 своё действие в соответствии с поставленной задачей.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854D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выполняет стереотипную инструкцию</w:t>
            </w:r>
          </w:p>
          <w:p w14:paraId="2BA18C34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261DE" w:rsidRPr="00BC153B" w14:paraId="517675D6" w14:textId="77777777" w:rsidTr="00E05C7A"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E372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261DE" w:rsidRPr="00BC153B" w14:paraId="4335C8BE" w14:textId="77777777" w:rsidTr="00E05C7A"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8276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0BC09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Сравнение зверей и птиц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A96EF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D3DB8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уважительного отношения 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иному мнению;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58F18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личностных качеств: трудолюбие,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усидчивость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F37A1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Умение сравнивать по характерным признакам, </w:t>
            </w: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развитие мыслительных процессов: обобщение, анализ, сравнение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5DFE7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Умение рассматривать </w:t>
            </w:r>
            <w:proofErr w:type="gramStart"/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картинки  в</w:t>
            </w:r>
            <w:proofErr w:type="gramEnd"/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книге, </w:t>
            </w: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 мониторе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B4E2E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планировать своё действие в соответствии с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поставленной задачей.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E31A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выполняет стереотипную инструкцию</w:t>
            </w:r>
          </w:p>
          <w:p w14:paraId="546F0C40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261DE" w:rsidRPr="00BC153B" w14:paraId="6DBB131D" w14:textId="77777777" w:rsidTr="00E05C7A"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0488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19146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"Здравствуй, зимушка-зима!"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F094B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43F89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65AEF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Принятие и освоение социальной роли обучающегося, развитие мотивов учебной деятельности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B7FE1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замечать зимние изменения в природе и рассказывать о них; научиться работать с иллюстрациями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5BAB9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Умение рассматривать </w:t>
            </w:r>
            <w:proofErr w:type="gramStart"/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картинки  в</w:t>
            </w:r>
            <w:proofErr w:type="gramEnd"/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книге, на мониторе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918D6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несложные наблюдения в окружающей среде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A841C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несложные наблюдения в окружающей среде</w:t>
            </w:r>
          </w:p>
        </w:tc>
      </w:tr>
      <w:tr w:rsidR="004261DE" w:rsidRPr="00BC153B" w14:paraId="4DDCB039" w14:textId="77777777" w:rsidTr="00E05C7A"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43C9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A406C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Одежда и обувь человека зимой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6573D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7722" w14:textId="77777777" w:rsidR="004261DE" w:rsidRPr="00BC153B" w:rsidRDefault="004261DE" w:rsidP="00E05C7A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  отношение</w:t>
            </w:r>
            <w:proofErr w:type="gramEnd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 материальным ценностям.</w:t>
            </w:r>
          </w:p>
          <w:p w14:paraId="2DB02122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CE4C" w14:textId="77777777" w:rsidR="004261DE" w:rsidRPr="00BC153B" w:rsidRDefault="004261DE" w:rsidP="00E05C7A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бережного  отношения</w:t>
            </w:r>
            <w:proofErr w:type="gramEnd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 материальным ценностям.</w:t>
            </w:r>
          </w:p>
          <w:p w14:paraId="1C3E1540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1F159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Представления о зимней одежде, ее назначении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4A68A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Умение рассматривать картинки, </w:t>
            </w:r>
            <w:proofErr w:type="gramStart"/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изображения  на</w:t>
            </w:r>
            <w:proofErr w:type="gramEnd"/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мониторе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F9B7" w14:textId="77777777" w:rsidR="004261DE" w:rsidRPr="00BC153B" w:rsidRDefault="004261DE" w:rsidP="00E05C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информации, передача её устным путём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A571" w14:textId="77777777" w:rsidR="004261DE" w:rsidRPr="00BC153B" w:rsidRDefault="004261DE" w:rsidP="00E05C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Фиксировать взгляд на объекте,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предметы по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назначению   </w:t>
            </w:r>
          </w:p>
        </w:tc>
      </w:tr>
      <w:tr w:rsidR="004261DE" w:rsidRPr="00BC153B" w14:paraId="57C0A562" w14:textId="77777777" w:rsidTr="00E05C7A"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622F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07900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Зимние явления природы (снег, метель, лед)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E92E6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6473D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мнению;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7D1A7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Формирование адекватной оценки своих достижений. 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2D7C5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наблюдать за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изменениями  в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природе и устанавливать взаимосвязь;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C942F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узнавать изученные природные объекты.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D8CF8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несложные наблюдения в окружающей среде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5BAEC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несложные наблюдения в окружающей среде</w:t>
            </w:r>
          </w:p>
        </w:tc>
      </w:tr>
      <w:tr w:rsidR="004261DE" w:rsidRPr="00BC153B" w14:paraId="2F0C3392" w14:textId="77777777" w:rsidTr="00E05C7A"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7C8B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78F1A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Зимние забавы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9B188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CAD7D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Проявляет самостоятельность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84A48" w14:textId="77777777" w:rsidR="004261DE" w:rsidRPr="00BC153B" w:rsidRDefault="004261DE" w:rsidP="00E05C7A">
            <w:pPr>
              <w:shd w:val="clear" w:color="auto" w:fill="FFFFFF"/>
              <w:spacing w:after="0" w:line="360" w:lineRule="auto"/>
              <w:ind w:right="-68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Учебно-познавательный интерес к новому учебному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материалу .</w:t>
            </w:r>
            <w:proofErr w:type="gram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69D01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узнавать действия и занятия людей на картинках и схемах; имитировать действия людей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1D1C1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Умение рассматривать картинки, </w:t>
            </w:r>
            <w:proofErr w:type="gramStart"/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изображения  на</w:t>
            </w:r>
            <w:proofErr w:type="gramEnd"/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мониторе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8C144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Произвольное восприятие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B139C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Подражает действиям</w:t>
            </w:r>
          </w:p>
        </w:tc>
      </w:tr>
      <w:tr w:rsidR="004261DE" w:rsidRPr="00BC153B" w14:paraId="60186123" w14:textId="77777777" w:rsidTr="00E05C7A"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3119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F4362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делают растения зимой?</w:t>
            </w:r>
          </w:p>
          <w:p w14:paraId="1968BC08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Елка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23694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4A409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Ценностное отношение к миру.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59FB3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C52DE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Уточнить представления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  растениях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; у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мение осуществлять анализ объектов с выделением существенных и 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несущественных признаков (лист-иголка).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3FB5F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Узнавать и выделять объект (елка) среди 2-3х совместно с учителем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F347E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осуществлять взаимный контроль, оказывать посильн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ую помощь.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D9C77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Принимать помощь</w:t>
            </w:r>
          </w:p>
        </w:tc>
      </w:tr>
      <w:tr w:rsidR="004261DE" w:rsidRPr="00BC153B" w14:paraId="46092456" w14:textId="77777777" w:rsidTr="00E05C7A"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68BD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5D926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Новый год</w:t>
            </w:r>
          </w:p>
          <w:p w14:paraId="30C87361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украшений на елку.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F0B5C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387F7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Привитие уважения к сложившимся традициям, их соблюдение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3C367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сотрудничеству со взрослыми и сверстниками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C3ADB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Знания о праздниках и традициях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AC7BC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рассматривать иллюстрации, развитие зрительного восприятия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D71F4" w14:textId="77777777" w:rsidR="004261DE" w:rsidRPr="00BC153B" w:rsidRDefault="004261DE" w:rsidP="00E05C7A">
            <w:pPr>
              <w:spacing w:after="160" w:line="360" w:lineRule="auto"/>
              <w:ind w:right="-12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Последовательно </w:t>
            </w:r>
            <w:proofErr w:type="gramStart"/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выполняет  отдельные</w:t>
            </w:r>
            <w:proofErr w:type="gramEnd"/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операции действия по образцу педагога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84D1" w14:textId="77777777" w:rsidR="004261DE" w:rsidRPr="00BC153B" w:rsidRDefault="004261DE" w:rsidP="00E05C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Фиксировать взгляд на объекте,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предметы по назначению   </w:t>
            </w:r>
          </w:p>
        </w:tc>
      </w:tr>
      <w:tr w:rsidR="004261DE" w:rsidRPr="00BC153B" w14:paraId="5D756D18" w14:textId="77777777" w:rsidTr="00E05C7A"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CBFC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261DE" w:rsidRPr="00BC153B" w14:paraId="480028C3" w14:textId="77777777" w:rsidTr="00E05C7A"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16CB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26B39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Животные и птицы зимой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83EC1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C2BCE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необходимость бережного отношения к природе.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978CC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мотивация учебной деятельности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BF75C" w14:textId="77777777" w:rsidR="004261DE" w:rsidRPr="00BC153B" w:rsidRDefault="004261DE" w:rsidP="00E05C7A">
            <w:pPr>
              <w:spacing w:after="160" w:line="36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представлениео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животных и птицах, их умении приспосабливаться к климатическим условиям; у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осуществлять анализ объектов с выделением существенн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и несущественных признаков.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D68AD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узнавать изученные объекты.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9009" w14:textId="77777777" w:rsidR="004261DE" w:rsidRPr="00BC153B" w:rsidRDefault="004261DE" w:rsidP="00E05C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</w:t>
            </w:r>
            <w:proofErr w:type="gramStart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,</w:t>
            </w:r>
            <w:proofErr w:type="gramEnd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её устным путём</w:t>
            </w:r>
          </w:p>
          <w:p w14:paraId="7DC38547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CF718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Принимать помощь, выполнять действие способом "рука в руке"</w:t>
            </w:r>
          </w:p>
        </w:tc>
      </w:tr>
      <w:tr w:rsidR="004261DE" w:rsidRPr="00BC153B" w14:paraId="09067740" w14:textId="77777777" w:rsidTr="00E05C7A"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A0E6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16C26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Дикие животные. Заяц, волк.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ECA6A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831D4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Ценностное отношение к миру.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C6C61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Формирование адекватной оценки своих достижений. 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6A154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Узнавать, называть и определять объекты окружающей действительности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7D00F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узнавать изученных животных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5A04B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использовать речь для регуляции своего действия.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5D12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выполняет стереотипную инструкцию по подражанию</w:t>
            </w:r>
          </w:p>
        </w:tc>
      </w:tr>
      <w:tr w:rsidR="004261DE" w:rsidRPr="00BC153B" w14:paraId="058B89FD" w14:textId="77777777" w:rsidTr="00E05C7A"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8187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B097C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Домашние животные. Кошка и собака. Уход.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7B40A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29CE1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необходимость бережного отношения к природе.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34E2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B770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Узнавать, называть и определять объекты окружающей действительности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безопасного поведения с ними.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02EC3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и определять объекты окружающей действительности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EB80C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использовать речь для регуляции своего действия.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6999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выполняет стереотипную инструкцию по подражанию</w:t>
            </w:r>
          </w:p>
          <w:p w14:paraId="64AABFC3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261DE" w:rsidRPr="00BC153B" w14:paraId="67FF2CC6" w14:textId="77777777" w:rsidTr="00E05C7A"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62D6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180DD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Комнатные растения. Уход.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95EF4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C60C1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Проявляет эстетические чувства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882BD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5019" w14:textId="77777777" w:rsidR="004261DE" w:rsidRPr="00BC153B" w:rsidRDefault="004261DE" w:rsidP="00E05C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распознавать комнатные растения. Практически научатся 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правильно за </w:t>
            </w:r>
            <w:proofErr w:type="gramStart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ними  ухаживать</w:t>
            </w:r>
            <w:proofErr w:type="gramEnd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94D8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DA10" w14:textId="77777777" w:rsidR="004261DE" w:rsidRPr="00BC153B" w:rsidRDefault="004261DE" w:rsidP="00E05C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и оценивать свои действия, </w:t>
            </w:r>
            <w:proofErr w:type="gramStart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 корректи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</w:t>
            </w:r>
            <w:proofErr w:type="gramEnd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их выполнение.</w:t>
            </w:r>
          </w:p>
          <w:p w14:paraId="35BD8F7A" w14:textId="77777777" w:rsidR="004261DE" w:rsidRPr="00BC153B" w:rsidRDefault="004261DE" w:rsidP="00E05C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08DF" w14:textId="77777777" w:rsidR="004261DE" w:rsidRPr="00BC153B" w:rsidRDefault="004261DE" w:rsidP="00E05C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Фиксировать взгляд на объекте,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предметы по назначению   </w:t>
            </w:r>
          </w:p>
        </w:tc>
      </w:tr>
      <w:tr w:rsidR="004261DE" w:rsidRPr="00BC153B" w14:paraId="18528B88" w14:textId="77777777" w:rsidTr="00E05C7A"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98FF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B4C26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Обобщающий урок "Зима" </w:t>
            </w:r>
          </w:p>
          <w:p w14:paraId="65951BA7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бывает зимой?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2CB4F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E4FEC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самооценке на основе критерия успешности учебной деятельности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C962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6745E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Упражнять </w:t>
            </w:r>
            <w:proofErr w:type="gramStart"/>
            <w:r w:rsidRPr="00BC153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 </w:t>
            </w:r>
            <w:r w:rsidRPr="00BC153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изображении</w:t>
            </w:r>
            <w:proofErr w:type="gramEnd"/>
            <w:r w:rsidRPr="00BC153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погодных явлений по подражанию  с помощью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имитационных действий: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03BB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DEA5" w14:textId="77777777" w:rsidR="004261DE" w:rsidRPr="00BC153B" w:rsidRDefault="004261DE" w:rsidP="00E05C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существенных признаков </w:t>
            </w:r>
            <w:proofErr w:type="gramStart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proofErr w:type="gramEnd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знаково-символические средства.</w:t>
            </w:r>
          </w:p>
          <w:p w14:paraId="0C1C453F" w14:textId="77777777" w:rsidR="004261DE" w:rsidRPr="00BC153B" w:rsidRDefault="004261DE" w:rsidP="00E05C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паре, просить помощь у взрослых.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4B8B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выполняет стереотипную инструкцию </w:t>
            </w:r>
          </w:p>
          <w:p w14:paraId="1AF3DC2E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61DE" w:rsidRPr="00BC153B" w14:paraId="781D251F" w14:textId="77777777" w:rsidTr="00E05C7A"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AA70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A4FD9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Природа и рукотворный мир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60469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3FC0C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необходимость бережного отношения к природе и результатам труда человека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93246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A8012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сравнение и классификацию; использовать знаково- символические средств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(пиктограммы)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007CE" w14:textId="77777777" w:rsidR="004261DE" w:rsidRPr="00BC153B" w:rsidRDefault="004261DE" w:rsidP="00E05C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различать объекты природы и рукотворного мира;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85ECC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вести диалог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9A6B4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Умение вступать в контакт </w:t>
            </w:r>
          </w:p>
        </w:tc>
      </w:tr>
      <w:tr w:rsidR="004261DE" w:rsidRPr="00BC153B" w14:paraId="23B0BB30" w14:textId="77777777" w:rsidTr="00E05C7A"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1F62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EB5A9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Из чего что сделано?</w:t>
            </w:r>
          </w:p>
          <w:p w14:paraId="43DC040A" w14:textId="77777777" w:rsidR="004261DE" w:rsidRPr="00BC153B" w:rsidRDefault="004261DE" w:rsidP="00E05C7A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Дерево</w:t>
            </w:r>
          </w:p>
          <w:p w14:paraId="6A93BFFC" w14:textId="77777777" w:rsidR="004261DE" w:rsidRPr="00BC153B" w:rsidRDefault="004261DE" w:rsidP="00E05C7A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Ткань</w:t>
            </w:r>
          </w:p>
          <w:p w14:paraId="413903E8" w14:textId="77777777" w:rsidR="004261DE" w:rsidRPr="00BC153B" w:rsidRDefault="004261DE" w:rsidP="00E05C7A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Резина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7C18F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6278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необходимость бережного отношения к природе и результатам труда человека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34F11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Учебно-познавательный интерес к новому учебному материалу.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CFEDE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предметы по характеру материала; бережно относиться к вещам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A4D42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восприятия при рассматривании иллюстраций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2C92D" w14:textId="77777777" w:rsidR="004261DE" w:rsidRPr="00BC153B" w:rsidRDefault="004261DE" w:rsidP="00E05C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Принимать и удерживать учебную задачу. Применять имеющиеся знания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81EA" w14:textId="77777777" w:rsidR="004261DE" w:rsidRPr="00BC153B" w:rsidRDefault="004261DE" w:rsidP="00E05C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Фиксировать взгляд на объекте,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предметы по назначению   </w:t>
            </w:r>
          </w:p>
        </w:tc>
      </w:tr>
      <w:tr w:rsidR="004261DE" w:rsidRPr="00BC153B" w14:paraId="2F7EEF2C" w14:textId="77777777" w:rsidTr="00E05C7A"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D75C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7C3BA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Воздух и вода. Значение для человека и животных.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CB892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1987F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Экологическая культура: ценностное отношение к природе, следование нормам природоохранного поведения.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429B6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Учебно-познавательный интерес к новому учебному материалу.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10255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Усвоить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что чистый воздух и вода  – одно из главных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богатсв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Земли, которые необходимо охранять.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6133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D811" w14:textId="77777777" w:rsidR="004261DE" w:rsidRPr="00BC153B" w:rsidRDefault="004261DE" w:rsidP="00E05C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Узнавать и </w:t>
            </w:r>
            <w:proofErr w:type="gramStart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 явления</w:t>
            </w:r>
            <w:proofErr w:type="gramEnd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окружающей природы.</w:t>
            </w:r>
          </w:p>
          <w:p w14:paraId="3011C571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3B8B" w14:textId="77777777" w:rsidR="004261DE" w:rsidRPr="00BC153B" w:rsidRDefault="004261DE" w:rsidP="00E05C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объекты окружающей природы.</w:t>
            </w:r>
          </w:p>
          <w:p w14:paraId="338925E1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61DE" w:rsidRPr="00BC153B" w14:paraId="24A3B566" w14:textId="77777777" w:rsidTr="00E05C7A"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3AEF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261DE" w:rsidRPr="00BC153B" w14:paraId="7254424B" w14:textId="77777777" w:rsidTr="00E05C7A"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C3FA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510F5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Явления природы: солнце, ветер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85741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820B2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Принятие и освоение социальной роли обучающегося,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B1C76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Учебно-познавательный интерес к новому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учебному материалу.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FC5DE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наблюдать за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изменениями  в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природе и устанавлив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ать взаимосвязь; изображать имитационно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697D0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узнавать изученные природные объекты.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AC8F4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несложные наблюдения в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окружающей среде;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E992" w14:textId="77777777" w:rsidR="004261DE" w:rsidRPr="00BC153B" w:rsidRDefault="004261DE" w:rsidP="00E05C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Узнавать  объекты</w:t>
            </w:r>
            <w:proofErr w:type="gramEnd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окружающей 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природы.</w:t>
            </w:r>
          </w:p>
          <w:p w14:paraId="005C5C79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61DE" w:rsidRPr="00BC153B" w14:paraId="4B460CEC" w14:textId="77777777" w:rsidTr="00E05C7A"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1F83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5B031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Оживает все кругом! (весна)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52C34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DB003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Ценностное отношение к миру.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65D4C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Ценностное отношение к миру.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61044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замечать весенние изменения в природе и рассказывать о них; научиться работать с иллюстрациями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ACA82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Наблюдать  за</w:t>
            </w:r>
            <w:proofErr w:type="gramEnd"/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природой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7B3D8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несложные наблюдения в окружающей среде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B3E69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стереотипную инструкцию с помощью педагога</w:t>
            </w:r>
          </w:p>
        </w:tc>
      </w:tr>
      <w:tr w:rsidR="004261DE" w:rsidRPr="00BC153B" w14:paraId="52C96D7D" w14:textId="77777777" w:rsidTr="00E05C7A"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9E36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46DB5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Одежда и обувь весной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1AEC4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7244" w14:textId="77777777" w:rsidR="004261DE" w:rsidRPr="00BC153B" w:rsidRDefault="004261DE" w:rsidP="00E05C7A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бережного  отношения</w:t>
            </w:r>
            <w:proofErr w:type="gramEnd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 материальным ценностям.</w:t>
            </w:r>
          </w:p>
          <w:p w14:paraId="32CE651C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A4CF" w14:textId="77777777" w:rsidR="004261DE" w:rsidRPr="00BC153B" w:rsidRDefault="004261DE" w:rsidP="00E05C7A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бережного  отношения</w:t>
            </w:r>
            <w:proofErr w:type="gramEnd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 материальным ценностям.</w:t>
            </w:r>
          </w:p>
          <w:p w14:paraId="14047789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908C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8132B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Узнавать и выделять предметы одежды среди 2-3х совместно с учителем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16F6" w14:textId="77777777" w:rsidR="004261DE" w:rsidRPr="00BC153B" w:rsidRDefault="004261DE" w:rsidP="00E05C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информации, передача её устным путём</w:t>
            </w:r>
          </w:p>
          <w:p w14:paraId="2631BA01" w14:textId="77777777" w:rsidR="004261DE" w:rsidRPr="00BC153B" w:rsidRDefault="004261DE" w:rsidP="00E05C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7BA6" w14:textId="77777777" w:rsidR="004261DE" w:rsidRPr="00BC153B" w:rsidRDefault="004261DE" w:rsidP="00E05C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Фиксировать взгляд на объекте,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предметы по назначению   </w:t>
            </w:r>
          </w:p>
        </w:tc>
      </w:tr>
      <w:tr w:rsidR="004261DE" w:rsidRPr="00BC153B" w14:paraId="09B10CAF" w14:textId="77777777" w:rsidTr="00E05C7A"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3A9E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76996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Растения весной. Части растений </w:t>
            </w:r>
          </w:p>
          <w:p w14:paraId="730A5D15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(лист, ветки)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1D44E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AA0E9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Экологическая культура: ценностное отношение к природе, следование нормам природоохранного поведения.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BC5C3" w14:textId="77777777" w:rsidR="004261DE" w:rsidRPr="00BC153B" w:rsidRDefault="004261DE" w:rsidP="00E05C7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собственные чувства, желания, познавательную активность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EAFBE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представлений о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растениях;учить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и показывать части растений (лист, ветки)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8E70F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работать с пиктограммами по теме «растения»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51EE2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 выполняет отдельные операции действия по образцу педагога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CECC" w14:textId="77777777" w:rsidR="004261DE" w:rsidRPr="00BC153B" w:rsidRDefault="004261DE" w:rsidP="00E05C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 объекты</w:t>
            </w:r>
            <w:proofErr w:type="gramEnd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окружающей природы.</w:t>
            </w:r>
          </w:p>
          <w:p w14:paraId="7A4023F9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261DE" w:rsidRPr="00BC153B" w14:paraId="4C9D5EFF" w14:textId="77777777" w:rsidTr="00E05C7A"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478D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5CBFC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Жизнь птиц весной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F3B44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18CCD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Ценностное отношение к миру.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359EE" w14:textId="77777777" w:rsidR="004261DE" w:rsidRPr="00BC153B" w:rsidRDefault="004261DE" w:rsidP="00E05C7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действиями одноклассников, учителя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DE7E9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Представления о птицах, их образе жизни и повадках весной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6B793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живые объекты природы (птиц) на пиктограммах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D6BC0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Слушает, отвечает на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8D6D" w14:textId="77777777" w:rsidR="004261DE" w:rsidRPr="00BC153B" w:rsidRDefault="004261DE" w:rsidP="00E05C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 объекты</w:t>
            </w:r>
            <w:proofErr w:type="gramEnd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окружающей природы.</w:t>
            </w:r>
          </w:p>
        </w:tc>
      </w:tr>
      <w:tr w:rsidR="004261DE" w:rsidRPr="00BC153B" w14:paraId="571F55A7" w14:textId="77777777" w:rsidTr="00E05C7A"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32A7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E1E97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Животные весной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84C3E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1A1A5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Ценностное отношение к миру.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2F67B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Проявлять интерес к природе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6A7B8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Представления о животных, их образе жизни и повадках весной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D3248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живые объекты природы (звери) на пиктограммах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ED87C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понятные для партнёра высказывания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EF48" w14:textId="77777777" w:rsidR="004261DE" w:rsidRPr="00BC153B" w:rsidRDefault="004261DE" w:rsidP="00E05C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 объекты</w:t>
            </w:r>
            <w:proofErr w:type="gramEnd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окружающей природы.</w:t>
            </w:r>
          </w:p>
        </w:tc>
      </w:tr>
      <w:tr w:rsidR="004261DE" w:rsidRPr="00BC153B" w14:paraId="55BDE954" w14:textId="77777777" w:rsidTr="00E05C7A"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BFDB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E2CBF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гостях у Мухи- Цокотухи </w:t>
            </w: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(насекомые)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75C59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EAEAE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Ценностное отношение к </w:t>
            </w:r>
            <w:proofErr w:type="spellStart"/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миру.пользуется</w:t>
            </w:r>
            <w:proofErr w:type="spellEnd"/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речевыми и жестовыми формами взаимодействия для установления контактов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015DC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Проявлять интерес к природе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39228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Представления о насекомых, их образе жизни; выделение </w:t>
            </w: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существенных признаков, сравнение с другими живыми существами.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ADE52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Умение отличать насекомых от животных </w:t>
            </w: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(узнавание)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EF2B" w14:textId="77777777" w:rsidR="004261DE" w:rsidRPr="00BC153B" w:rsidRDefault="004261DE" w:rsidP="00E05C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выделение существенных признаков </w:t>
            </w:r>
            <w:proofErr w:type="gramStart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</w:t>
            </w:r>
            <w:proofErr w:type="gramEnd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знаково-символические средства.</w:t>
            </w:r>
          </w:p>
          <w:p w14:paraId="4287165E" w14:textId="77777777" w:rsidR="004261DE" w:rsidRPr="00BC153B" w:rsidRDefault="004261DE" w:rsidP="00E05C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Просить помощь у взрослых.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1F481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выполняет действие способом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рука-в-руке</w:t>
            </w:r>
          </w:p>
        </w:tc>
      </w:tr>
      <w:tr w:rsidR="004261DE" w:rsidRPr="00BC153B" w14:paraId="7C48B6FA" w14:textId="77777777" w:rsidTr="00E05C7A"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2E01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ACB2F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 людей весной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1966D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4B0F5" w14:textId="77777777" w:rsidR="004261DE" w:rsidRPr="00BC153B" w:rsidRDefault="004261DE" w:rsidP="00E05C7A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уважительного отношения к иному мнению; наличие мотивации к труду, работе на результат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58D47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личностных качеств: трудолюбие, усидчивость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9DAAC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Представление о занятиях людей весной; установление взаимосвязей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6D852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рассматривать иллюстрации, развитие зрительного восприятия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5817B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 выполняет отдельные операции действия по образцу педагога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0E4C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выполняет стереотипную инструкцию по подражанию</w:t>
            </w:r>
          </w:p>
          <w:p w14:paraId="07023F72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61DE" w:rsidRPr="00BC153B" w14:paraId="376477DC" w14:textId="77777777" w:rsidTr="00E05C7A"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885D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C0EDD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саду и в огороде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2D4CE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AB63B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мнению;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DD5A4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Проявлять интерес к природе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9D71D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представлять</w:t>
            </w:r>
            <w:proofErr w:type="gramEnd"/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что и как растет в саду и в огороде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E218A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слушать и подражать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9934" w14:textId="77777777" w:rsidR="004261DE" w:rsidRPr="00BC153B" w:rsidRDefault="004261DE" w:rsidP="00E05C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Узнавать и называть </w:t>
            </w:r>
            <w:proofErr w:type="gramStart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 окружающей</w:t>
            </w:r>
            <w:proofErr w:type="gramEnd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3335" w14:textId="77777777" w:rsidR="004261DE" w:rsidRPr="00BC153B" w:rsidRDefault="004261DE" w:rsidP="00E05C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Узнавать знакомые </w:t>
            </w:r>
            <w:proofErr w:type="gramStart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 окружающей</w:t>
            </w:r>
            <w:proofErr w:type="gramEnd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природы.</w:t>
            </w:r>
          </w:p>
        </w:tc>
      </w:tr>
      <w:tr w:rsidR="004261DE" w:rsidRPr="00BC153B" w14:paraId="36BD329D" w14:textId="77777777" w:rsidTr="00E05C7A"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F336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261DE" w:rsidRPr="00BC153B" w14:paraId="34551484" w14:textId="77777777" w:rsidTr="00E05C7A"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7C44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AFE44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Обобщающий урок "Весна пришла!"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94E12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4DA70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Проявлять самостоятельность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адекватной оценки своих достижений.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CC29F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Проявлять интерес к природе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30F9F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Обобщить знания по теме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B3A00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рассматривать иллюстрации, развитие зрительного восприятия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F9C6" w14:textId="77777777" w:rsidR="004261DE" w:rsidRPr="00BC153B" w:rsidRDefault="004261DE" w:rsidP="00E05C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существенных признаков </w:t>
            </w:r>
            <w:proofErr w:type="gramStart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proofErr w:type="gramEnd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знаково-символические средства.</w:t>
            </w:r>
          </w:p>
          <w:p w14:paraId="26D710B9" w14:textId="77777777" w:rsidR="004261DE" w:rsidRPr="00BC153B" w:rsidRDefault="004261DE" w:rsidP="00E05C7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паре, просить помощь у взрослых.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96359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действие способом рука-в-руке</w:t>
            </w:r>
          </w:p>
        </w:tc>
      </w:tr>
      <w:tr w:rsidR="004261DE" w:rsidRPr="00BC153B" w14:paraId="3CED8D6E" w14:textId="77777777" w:rsidTr="00E05C7A"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D4DC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2CBA6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Части суток. День-ночь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B5CF9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A82BD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Доброжелательность и эмоционально – нравственная отзывчивость.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67509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Доброжелательность и эмоционально – нравственная отзывчивость.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4B516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Элементарные представления о частях суток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3C62A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рассматривать иллюстрации, развитие зрительного восприятия при выделении изучаемо</w:t>
            </w: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го объекта/явления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6036F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Строить высказывания сопряженно с учителем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EB2C8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стереотипную инструкцию с помощью педагога</w:t>
            </w:r>
          </w:p>
        </w:tc>
      </w:tr>
      <w:tr w:rsidR="004261DE" w:rsidRPr="00BC153B" w14:paraId="69D6A8E9" w14:textId="77777777" w:rsidTr="00E05C7A"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8896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F8AE1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Закрепление по теме "Животные"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FAFE9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C3B28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Ценностное отношение к миру.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6729A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Ценностное отношение к миру.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76E90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Закрепить знания по теме, применяя умение использовать ранее полученную информацию; рассказывать об объекте с помощью картинного плана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96473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рассматривать иллюстрации, развитие зрительного восприятия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F7D53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учебную задачу, работать с картинным планом совместно с педагогом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7A235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действие способом рука-в-руке</w:t>
            </w:r>
          </w:p>
        </w:tc>
      </w:tr>
      <w:tr w:rsidR="004261DE" w:rsidRPr="00BC153B" w14:paraId="12AA0ACF" w14:textId="77777777" w:rsidTr="00E05C7A"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F4CB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DFD25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Закрепление по теме "Птицы"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52F68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8A71D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Ценностное отношение к миру.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FC09A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Ценностное отношение к миру.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CAF35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Закрепить знания по теме, применяя умение использовать ранее полученную информацию; рассказывать об объекте с </w:t>
            </w: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помощью картинного плана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A673B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Умение рассматривать иллюстрации, развитие зрительного восприятия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7409D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учебную задачу, работать с картинным планом,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69C61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действие способом рука-в-руке</w:t>
            </w:r>
          </w:p>
        </w:tc>
      </w:tr>
      <w:tr w:rsidR="004261DE" w:rsidRPr="00BC153B" w14:paraId="7624A4B0" w14:textId="77777777" w:rsidTr="00E05C7A"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6B50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A93D0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Закрепление по теме "Растения"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54B6F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BB5FF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Ценностное отношение к миру.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1B4DB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Ценностное отношение к миру.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3F866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Закрепить знания по теме, применяя умение использовать ранее полученную информацию; рассказывать об объекте с помощью картинного плана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D156D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рассматривать иллюстрации, развитие зрительного восприятия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BF586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учебную задачу, работать с картинным планом,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70A58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действие способом рука-в-руке</w:t>
            </w:r>
          </w:p>
        </w:tc>
      </w:tr>
      <w:tr w:rsidR="004261DE" w:rsidRPr="00BC153B" w14:paraId="72910353" w14:textId="77777777" w:rsidTr="00E05C7A"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E227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6F9DC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Закрепление по теме "Явления природы"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C6B53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E397A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Ценностное отношение к миру.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FCD7F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Ценностное отношение к миру.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B4241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Закрепить знания по теме, применяя умение использовать ранее полученную информацию; рассказывать об объекте с </w:t>
            </w: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помощью картинного плана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9652B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Умение рассматривать иллюстрации, развитие зрительного восприятия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B0D3F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учебную задачу, работать с картинным планом,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80693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действие способом рука-в-руке</w:t>
            </w:r>
          </w:p>
        </w:tc>
      </w:tr>
      <w:tr w:rsidR="004261DE" w:rsidRPr="00BC153B" w14:paraId="200C8366" w14:textId="77777777" w:rsidTr="00E05C7A"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83C2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08603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Скоро лето!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20771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458B0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Ценностное отношение к миру.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B1B3A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Ценностное отношение к миру.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037E3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замечать весенние изменения в природе и рассказывать о них; научиться работать с иллюстрациями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D0C08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Умение </w:t>
            </w:r>
            <w:proofErr w:type="gramStart"/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наблюдать  за</w:t>
            </w:r>
            <w:proofErr w:type="gramEnd"/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природой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35F75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несложные наблюдения в окружающей среде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1C918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стереотипную инструкцию с помощью педагога</w:t>
            </w:r>
          </w:p>
        </w:tc>
      </w:tr>
      <w:tr w:rsidR="004261DE" w:rsidRPr="00BC153B" w14:paraId="7582AD41" w14:textId="77777777" w:rsidTr="00E05C7A"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A631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959E0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Викторина "Когда это бывает?"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9C96D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15FC0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мнению;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адекватной оценки своих достижений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2F3AE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B5D7B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Обобщить и закрепить знания и представления учащихся о смене времен года; умение устанавливать взаимосвязи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E40E1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рассматривать иллюстрации, развитие зрительного восприятия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BC1B2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Проявлять активность во взаимодействии для решения познавательных задач.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287DC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действие способом рука-в-руке</w:t>
            </w:r>
          </w:p>
        </w:tc>
      </w:tr>
      <w:tr w:rsidR="004261DE" w:rsidRPr="00BC153B" w14:paraId="20AA9A4D" w14:textId="77777777" w:rsidTr="00E05C7A"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8881" w14:textId="77777777" w:rsidR="004261DE" w:rsidRPr="00BC153B" w:rsidRDefault="004261DE" w:rsidP="00E05C7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BEE42DB" w14:textId="77777777" w:rsidR="004261DE" w:rsidRDefault="004261DE"/>
    <w:p w14:paraId="46990A39" w14:textId="77777777" w:rsidR="002A20DC" w:rsidRDefault="002A20DC"/>
    <w:p w14:paraId="782A1155" w14:textId="77777777" w:rsidR="002A20DC" w:rsidRDefault="002A20DC">
      <w:pPr>
        <w:sectPr w:rsidR="002A20DC" w:rsidSect="00C761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0E7E7EA" w14:textId="77777777" w:rsidR="002A20DC" w:rsidRPr="00BC153B" w:rsidRDefault="002A20DC" w:rsidP="002A20DC">
      <w:pPr>
        <w:suppressAutoHyphens/>
        <w:spacing w:after="2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 С УКАЗАНИЕМ ОРИЕНТИРОВОЧНОГО РАСПРЕДЕЛЕНИЯ УЧЕБНЫХ ЧАСОВ ПО РАЗДЕЛАМ ПРЕДМЕТА</w:t>
      </w:r>
    </w:p>
    <w:p w14:paraId="5BB89D33" w14:textId="77777777" w:rsidR="002A20DC" w:rsidRPr="00BC153B" w:rsidRDefault="002A20DC" w:rsidP="002A20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для 1 класса рассчитана на учебный год, общая трудоемкость 66 часов, количество занятий в классе в неделю – 2</w:t>
      </w:r>
    </w:p>
    <w:p w14:paraId="54739946" w14:textId="77777777" w:rsidR="002A20DC" w:rsidRPr="00BC153B" w:rsidRDefault="002A20DC" w:rsidP="002A20DC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УЧЕБНО-ТЕМАТИЧЕСКИЙ ПЛАН</w:t>
      </w:r>
    </w:p>
    <w:p w14:paraId="71CBFF5F" w14:textId="77777777" w:rsidR="002A20DC" w:rsidRPr="00BC153B" w:rsidRDefault="002A20DC" w:rsidP="002A20DC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Рабочая программа для 1-1 класса рассчитана на учебный год- 33 рабочие недели (с учетом дополнительных каникул), общая трудоемкость 66 часов, количество занятий в классе в неделю –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6158"/>
        <w:gridCol w:w="2728"/>
      </w:tblGrid>
      <w:tr w:rsidR="002A20DC" w:rsidRPr="00BC153B" w14:paraId="3F7CE704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0E3C3" w14:textId="77777777" w:rsidR="002A20DC" w:rsidRPr="00BC153B" w:rsidRDefault="002A20DC" w:rsidP="00BB151C">
            <w:pPr>
              <w:snapToGrid w:val="0"/>
              <w:spacing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E7A3F" w14:textId="77777777" w:rsidR="002A20DC" w:rsidRPr="00BC153B" w:rsidRDefault="002A20DC" w:rsidP="00BB151C">
            <w:pPr>
              <w:snapToGrid w:val="0"/>
              <w:spacing w:after="12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разделов, тем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48487" w14:textId="77777777" w:rsidR="002A20DC" w:rsidRPr="00BC153B" w:rsidRDefault="002A20DC" w:rsidP="00BB151C">
            <w:pPr>
              <w:snapToGrid w:val="0"/>
              <w:spacing w:after="12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 по разделу</w:t>
            </w:r>
          </w:p>
        </w:tc>
      </w:tr>
      <w:tr w:rsidR="002A20DC" w:rsidRPr="00BC153B" w14:paraId="54DA69BD" w14:textId="77777777" w:rsidTr="00BB151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523B" w14:textId="77777777" w:rsidR="002A20DC" w:rsidRPr="00BC153B" w:rsidRDefault="002A20DC" w:rsidP="00BB151C">
            <w:pPr>
              <w:snapToGrid w:val="0"/>
              <w:spacing w:after="12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модуль</w:t>
            </w:r>
          </w:p>
        </w:tc>
      </w:tr>
      <w:tr w:rsidR="002A20DC" w:rsidRPr="00BC153B" w14:paraId="0DB10486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75C5D" w14:textId="77777777" w:rsidR="002A20DC" w:rsidRPr="00BC153B" w:rsidRDefault="002A20DC" w:rsidP="00BB151C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F3A6B" w14:textId="77777777" w:rsidR="002A20DC" w:rsidRPr="00BC153B" w:rsidRDefault="002A20DC" w:rsidP="002A20DC">
            <w:pPr>
              <w:numPr>
                <w:ilvl w:val="0"/>
                <w:numId w:val="4"/>
              </w:numPr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Золотая осень</w:t>
            </w:r>
          </w:p>
        </w:tc>
      </w:tr>
      <w:tr w:rsidR="002A20DC" w:rsidRPr="00BC153B" w14:paraId="7892D424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4080" w14:textId="77777777" w:rsidR="002A20DC" w:rsidRPr="00BC153B" w:rsidRDefault="002A20DC" w:rsidP="00BB151C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254B4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Человек и природа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84DF0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20DC" w:rsidRPr="00BC153B" w14:paraId="1299BA23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4EC2" w14:textId="77777777" w:rsidR="002A20DC" w:rsidRPr="00BC153B" w:rsidRDefault="002A20DC" w:rsidP="00BB151C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72EAF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«Осень, в гости просим!»</w:t>
            </w:r>
          </w:p>
          <w:p w14:paraId="73E6D0FA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Беседа, рассмотрение картин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C0C1D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20DC" w:rsidRPr="00BC153B" w14:paraId="2F3F9C8F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7F19" w14:textId="77777777" w:rsidR="002A20DC" w:rsidRPr="00BC153B" w:rsidRDefault="002A20DC" w:rsidP="00BB151C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6A643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Одежда и обувь человека осенью. </w:t>
            </w:r>
          </w:p>
          <w:p w14:paraId="77E563C7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Одень куклу на прогулку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1CAD8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A20DC" w:rsidRPr="00BC153B" w14:paraId="586A002F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D67E" w14:textId="77777777" w:rsidR="002A20DC" w:rsidRPr="00BC153B" w:rsidRDefault="002A20DC" w:rsidP="00BB151C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2709E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«Что нам осень принесла?»  </w:t>
            </w:r>
          </w:p>
          <w:p w14:paraId="39075D3A" w14:textId="77777777" w:rsidR="002A20DC" w:rsidRPr="00BC153B" w:rsidRDefault="002A20DC" w:rsidP="002A20DC">
            <w:pPr>
              <w:numPr>
                <w:ilvl w:val="0"/>
                <w:numId w:val="5"/>
              </w:numPr>
              <w:spacing w:after="0" w:line="360" w:lineRule="auto"/>
              <w:ind w:left="-125" w:right="-174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Овощи. (Огурец)</w:t>
            </w:r>
          </w:p>
          <w:p w14:paraId="6A904F69" w14:textId="77777777" w:rsidR="002A20DC" w:rsidRPr="00BC153B" w:rsidRDefault="002A20DC" w:rsidP="002A20DC">
            <w:pPr>
              <w:numPr>
                <w:ilvl w:val="0"/>
                <w:numId w:val="5"/>
              </w:numPr>
              <w:spacing w:after="0" w:line="360" w:lineRule="auto"/>
              <w:ind w:left="-125" w:right="-174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Фрукты. </w:t>
            </w:r>
          </w:p>
          <w:p w14:paraId="3D436B14" w14:textId="77777777" w:rsidR="002A20DC" w:rsidRPr="00BC153B" w:rsidRDefault="002A20DC" w:rsidP="002A20DC">
            <w:pPr>
              <w:numPr>
                <w:ilvl w:val="0"/>
                <w:numId w:val="5"/>
              </w:numPr>
              <w:spacing w:after="0" w:line="360" w:lineRule="auto"/>
              <w:ind w:left="-174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Ягоды. </w:t>
            </w:r>
          </w:p>
          <w:p w14:paraId="5E6FA260" w14:textId="77777777" w:rsidR="002A20DC" w:rsidRPr="00BC153B" w:rsidRDefault="002A20DC" w:rsidP="002A20DC">
            <w:pPr>
              <w:numPr>
                <w:ilvl w:val="0"/>
                <w:numId w:val="5"/>
              </w:numPr>
              <w:spacing w:after="0" w:line="360" w:lineRule="auto"/>
              <w:ind w:left="-174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Грибы.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1AFB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D914C7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3BFF1167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434B60AE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3DC8B8E5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20DC" w:rsidRPr="00BC153B" w14:paraId="1F3BE815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E07D" w14:textId="77777777" w:rsidR="002A20DC" w:rsidRPr="00BC153B" w:rsidRDefault="002A20DC" w:rsidP="00BB151C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21E50" w14:textId="77777777" w:rsidR="002A20DC" w:rsidRPr="00BC153B" w:rsidRDefault="002A20DC" w:rsidP="00BB151C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 за модуль: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1A320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A20DC" w:rsidRPr="00BC153B" w14:paraId="22039E5D" w14:textId="77777777" w:rsidTr="00BB151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31EDB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модуль</w:t>
            </w:r>
          </w:p>
        </w:tc>
      </w:tr>
      <w:tr w:rsidR="002A20DC" w:rsidRPr="00BC153B" w14:paraId="237AF5D3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F1159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9930C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2) Природа осенью</w:t>
            </w:r>
          </w:p>
        </w:tc>
      </w:tr>
      <w:tr w:rsidR="002A20DC" w:rsidRPr="00BC153B" w14:paraId="43011669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578D" w14:textId="77777777" w:rsidR="002A20DC" w:rsidRPr="00BC153B" w:rsidRDefault="002A20DC" w:rsidP="00BB151C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C8307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Какие бывают растения?   Части дерева (лист)</w:t>
            </w:r>
          </w:p>
          <w:p w14:paraId="69EB9655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(рисование, аппликации)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31F36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A20DC" w:rsidRPr="00BC153B" w14:paraId="2F99DA40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920A" w14:textId="77777777" w:rsidR="002A20DC" w:rsidRPr="00BC153B" w:rsidRDefault="002A20DC" w:rsidP="00BB151C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03F96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Явления природы: дождь, листопад. (Составление гербария)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40894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A20DC" w:rsidRPr="00BC153B" w14:paraId="17561F2B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A3D7" w14:textId="77777777" w:rsidR="002A20DC" w:rsidRPr="00BC153B" w:rsidRDefault="002A20DC" w:rsidP="00BB151C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839BB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кто такие птички? (домашние и дикие)</w:t>
            </w:r>
          </w:p>
          <w:p w14:paraId="1C2BB7D7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Перелетные и неперелетные птицы.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88513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A20DC" w:rsidRPr="00BC153B" w14:paraId="69C2B7DD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725C" w14:textId="77777777" w:rsidR="002A20DC" w:rsidRPr="00BC153B" w:rsidRDefault="002A20DC" w:rsidP="00BB151C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E2709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Занятия и труд людей осенью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C6886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20DC" w:rsidRPr="00BC153B" w14:paraId="522CD8CB" w14:textId="77777777" w:rsidTr="00BB151C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9BA8" w14:textId="77777777" w:rsidR="002A20DC" w:rsidRPr="00BC153B" w:rsidRDefault="002A20DC" w:rsidP="00BB151C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47E55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Обобщающий урок "В гости к осени"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F57EC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20DC" w:rsidRPr="00BC153B" w14:paraId="5043D1BE" w14:textId="77777777" w:rsidTr="00BB151C">
        <w:trPr>
          <w:trHeight w:val="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B87E" w14:textId="77777777" w:rsidR="002A20DC" w:rsidRPr="00BC153B" w:rsidRDefault="002A20DC" w:rsidP="00BB151C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37DF6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Лес. Правила поведения в лесу.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40515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20DC" w:rsidRPr="00BC153B" w14:paraId="6C4015F0" w14:textId="77777777" w:rsidTr="00BB151C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3B11" w14:textId="77777777" w:rsidR="002A20DC" w:rsidRPr="00BC153B" w:rsidRDefault="002A20DC" w:rsidP="00BB151C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0DB3C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proofErr w:type="gramStart"/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мире  животных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76165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20DC" w:rsidRPr="00BC153B" w14:paraId="2EC2AC38" w14:textId="77777777" w:rsidTr="00BB151C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8581" w14:textId="77777777" w:rsidR="002A20DC" w:rsidRPr="00BC153B" w:rsidRDefault="002A20DC" w:rsidP="00BB151C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CA6AA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за модуль: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2AAE3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A20DC" w:rsidRPr="00BC153B" w14:paraId="21E71D5E" w14:textId="77777777" w:rsidTr="00BB151C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AD71" w14:textId="77777777" w:rsidR="002A20DC" w:rsidRPr="00BC153B" w:rsidRDefault="002A20DC" w:rsidP="00BB151C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BC4BB" w14:textId="77777777" w:rsidR="002A20DC" w:rsidRPr="00BC153B" w:rsidRDefault="002A20DC" w:rsidP="00BB151C">
            <w:pPr>
              <w:tabs>
                <w:tab w:val="center" w:pos="695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модуль</w:t>
            </w: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3</w:t>
            </w:r>
            <w:proofErr w:type="gram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 Зимушка</w:t>
            </w:r>
            <w:proofErr w:type="gramEnd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-зима</w:t>
            </w:r>
          </w:p>
        </w:tc>
      </w:tr>
      <w:tr w:rsidR="002A20DC" w:rsidRPr="00BC153B" w14:paraId="031BCC95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540C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B3357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Сравнение зверей и птиц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D686C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20DC" w:rsidRPr="00BC153B" w14:paraId="44C8A25E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1F55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2EA5A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"Здравствуй, зимушка-зима!"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573D0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A20DC" w:rsidRPr="00BC153B" w14:paraId="7468A9DA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C5A4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00815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Одежда и обувь человека зимой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2EFDD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20DC" w:rsidRPr="00BC153B" w14:paraId="25362FA5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15B7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301B3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Зимние явления природы (снег, метель, лед)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4D904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20DC" w:rsidRPr="00BC153B" w14:paraId="0AE6B888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8178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998BB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Зимние забавы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52A5B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A20DC" w:rsidRPr="00BC153B" w14:paraId="09DD301C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FA38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914C2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делают растения зимой? Елка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E04DB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20DC" w:rsidRPr="00BC153B" w14:paraId="30893692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60E4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0BF94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Новый год.</w:t>
            </w:r>
          </w:p>
          <w:p w14:paraId="509265CF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украшений на елку.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89643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A20DC" w:rsidRPr="00BC153B" w14:paraId="22145780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5BA7" w14:textId="77777777" w:rsidR="002A20DC" w:rsidRPr="00BC153B" w:rsidRDefault="002A20DC" w:rsidP="00BB151C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BDCA0" w14:textId="77777777" w:rsidR="002A20DC" w:rsidRPr="00BC153B" w:rsidRDefault="002A20DC" w:rsidP="00BB151C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 за модуль: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BC07D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A20DC" w:rsidRPr="00BC153B" w14:paraId="61BC24D8" w14:textId="77777777" w:rsidTr="00BB151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D860C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модуль</w:t>
            </w:r>
          </w:p>
        </w:tc>
      </w:tr>
      <w:tr w:rsidR="002A20DC" w:rsidRPr="00BC153B" w14:paraId="23D72967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4BF0" w14:textId="77777777" w:rsidR="002A20DC" w:rsidRPr="00BC153B" w:rsidRDefault="002A20DC" w:rsidP="00BB151C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3F07C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Животные и птицы зимой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D84AA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20DC" w:rsidRPr="00BC153B" w14:paraId="295147E8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1E60" w14:textId="77777777" w:rsidR="002A20DC" w:rsidRPr="00BC153B" w:rsidRDefault="002A20DC" w:rsidP="00BB151C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60711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Дикие животные. Заяц, волк.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9E7E0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A20DC" w:rsidRPr="00BC153B" w14:paraId="2DCB2333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465B" w14:textId="77777777" w:rsidR="002A20DC" w:rsidRPr="00BC153B" w:rsidRDefault="002A20DC" w:rsidP="00BB151C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7D7F0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Домашние животные. Кошка и собака. Уход.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40BF2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A20DC" w:rsidRPr="00BC153B" w14:paraId="4A0BE0A3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1EA9" w14:textId="77777777" w:rsidR="002A20DC" w:rsidRPr="00BC153B" w:rsidRDefault="002A20DC" w:rsidP="00BB151C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F3003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Обобщающий урок "Зима" </w:t>
            </w:r>
          </w:p>
          <w:p w14:paraId="445184CF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бывает зимой?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0C901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20DC" w:rsidRPr="00BC153B" w14:paraId="1CDD12AB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ACAC" w14:textId="77777777" w:rsidR="002A20DC" w:rsidRPr="00BC153B" w:rsidRDefault="002A20DC" w:rsidP="00BB151C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E2C10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4) Природа и человек</w:t>
            </w:r>
          </w:p>
        </w:tc>
      </w:tr>
      <w:tr w:rsidR="002A20DC" w:rsidRPr="00BC153B" w14:paraId="7AA60445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EE14" w14:textId="77777777" w:rsidR="002A20DC" w:rsidRPr="00BC153B" w:rsidRDefault="002A20DC" w:rsidP="00BB151C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76BCD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Природа и рукотворный 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F7EF3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20DC" w:rsidRPr="00BC153B" w14:paraId="24E793DE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BCA8" w14:textId="77777777" w:rsidR="002A20DC" w:rsidRPr="00BC153B" w:rsidRDefault="002A20DC" w:rsidP="00BB151C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860F5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Из чего что сделано?</w:t>
            </w:r>
          </w:p>
          <w:p w14:paraId="30CC6E5F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Дерево</w:t>
            </w:r>
          </w:p>
          <w:p w14:paraId="2DB30469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Ткань</w:t>
            </w:r>
          </w:p>
          <w:p w14:paraId="47BCF813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Резина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5D921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A20DC" w:rsidRPr="00BC153B" w14:paraId="5CF25D03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6D0F" w14:textId="77777777" w:rsidR="002A20DC" w:rsidRPr="00BC153B" w:rsidRDefault="002A20DC" w:rsidP="00BB151C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4C83D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Воздух и вода. Значение для человека и животных.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2CCA9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A20DC" w:rsidRPr="00BC153B" w14:paraId="38F75619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3253" w14:textId="77777777" w:rsidR="002A20DC" w:rsidRPr="00BC153B" w:rsidRDefault="002A20DC" w:rsidP="00BB151C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28C1E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 за модуль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63F4E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A20DC" w:rsidRPr="00BC153B" w14:paraId="648F2EE2" w14:textId="77777777" w:rsidTr="00BB151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ED0DC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модуль</w:t>
            </w:r>
          </w:p>
        </w:tc>
      </w:tr>
      <w:tr w:rsidR="002A20DC" w:rsidRPr="00BC153B" w14:paraId="684F6A38" w14:textId="77777777" w:rsidTr="00BB151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67F52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5) Весна, пришла!</w:t>
            </w:r>
          </w:p>
        </w:tc>
      </w:tr>
      <w:tr w:rsidR="002A20DC" w:rsidRPr="00BC153B" w14:paraId="37875B6A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C2BB" w14:textId="77777777" w:rsidR="002A20DC" w:rsidRPr="00BC153B" w:rsidRDefault="002A20DC" w:rsidP="00BB151C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D585A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Явления природы: солнце, ветер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3350F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20DC" w:rsidRPr="00BC153B" w14:paraId="2CD569A6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B89D" w14:textId="77777777" w:rsidR="002A20DC" w:rsidRPr="00BC153B" w:rsidRDefault="002A20DC" w:rsidP="00BB151C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94756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Оживает все кругом!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28216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20DC" w:rsidRPr="00BC153B" w14:paraId="558473EE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CF1D" w14:textId="77777777" w:rsidR="002A20DC" w:rsidRPr="00BC153B" w:rsidRDefault="002A20DC" w:rsidP="00BB151C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03BCA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Одежда и обувь весной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28D53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20DC" w:rsidRPr="00BC153B" w14:paraId="079819D5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55F0" w14:textId="77777777" w:rsidR="002A20DC" w:rsidRPr="00BC153B" w:rsidRDefault="002A20DC" w:rsidP="00BB151C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DC847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Растения весной. Части растений (лист, ветки). </w:t>
            </w:r>
          </w:p>
          <w:p w14:paraId="508941CE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Комнатные растения. Уход.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E58F9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A20DC" w:rsidRPr="00BC153B" w14:paraId="2BD5D20D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BDE4" w14:textId="77777777" w:rsidR="002A20DC" w:rsidRPr="00BC153B" w:rsidRDefault="002A20DC" w:rsidP="00BB151C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8D8E8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Жизнь птиц весной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5E02C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A20DC" w:rsidRPr="00BC153B" w14:paraId="65973550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13F0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1C883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Животные весной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619C3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20DC" w:rsidRPr="00BC153B" w14:paraId="34CEB2C8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3858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F7298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гости к Мухе-Цокотухе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BF6FB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A20DC" w:rsidRPr="00BC153B" w14:paraId="53852AF7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73F3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6348E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 людей весной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AE80D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20DC" w:rsidRPr="00BC153B" w14:paraId="79B433FE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2377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36EFD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саду и в огороде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5A2D2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20DC" w:rsidRPr="00BC153B" w14:paraId="4D0C5C46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9216" w14:textId="77777777" w:rsidR="002A20DC" w:rsidRPr="00BC153B" w:rsidRDefault="002A20DC" w:rsidP="00BB151C">
            <w:pPr>
              <w:snapToGrid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FFE61" w14:textId="77777777" w:rsidR="002A20DC" w:rsidRPr="00BC153B" w:rsidRDefault="002A20DC" w:rsidP="00BB151C">
            <w:pPr>
              <w:snapToGrid w:val="0"/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 за модуль: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EA568" w14:textId="77777777" w:rsidR="002A20DC" w:rsidRPr="00BC153B" w:rsidRDefault="002A20DC" w:rsidP="00BB151C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A20DC" w:rsidRPr="00BC153B" w14:paraId="2D8ECF0F" w14:textId="77777777" w:rsidTr="00BB151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CCCEF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модуль</w:t>
            </w:r>
          </w:p>
        </w:tc>
      </w:tr>
      <w:tr w:rsidR="002A20DC" w:rsidRPr="00BC153B" w14:paraId="4D413DFA" w14:textId="77777777" w:rsidTr="00BB151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A2B05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6) Повторение</w:t>
            </w:r>
          </w:p>
        </w:tc>
      </w:tr>
      <w:tr w:rsidR="002A20DC" w:rsidRPr="00BC153B" w14:paraId="6FFAE30D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6D85" w14:textId="77777777" w:rsidR="002A20DC" w:rsidRPr="00BC153B" w:rsidRDefault="002A20DC" w:rsidP="00BB151C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D6F04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Обобщающий урок "Весна пришла!"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8D547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20DC" w:rsidRPr="00BC153B" w14:paraId="464F4B9E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56E6" w14:textId="77777777" w:rsidR="002A20DC" w:rsidRPr="00BC153B" w:rsidRDefault="002A20DC" w:rsidP="00BB151C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35BB2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Части суток. День-ночь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18099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20DC" w:rsidRPr="00BC153B" w14:paraId="237C0E68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C4A9" w14:textId="77777777" w:rsidR="002A20DC" w:rsidRPr="00BC153B" w:rsidRDefault="002A20DC" w:rsidP="00BB151C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9868D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Закрепление по теме "Животные"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B8C24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A20DC" w:rsidRPr="00BC153B" w14:paraId="0F6E56EF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70A3" w14:textId="77777777" w:rsidR="002A20DC" w:rsidRPr="00BC153B" w:rsidRDefault="002A20DC" w:rsidP="00BB151C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B1AA6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Закрепление по теме "Птицы"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A0855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20DC" w:rsidRPr="00BC153B" w14:paraId="61E7120E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CF31" w14:textId="77777777" w:rsidR="002A20DC" w:rsidRPr="00BC153B" w:rsidRDefault="002A20DC" w:rsidP="00BB151C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E3F66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Закрепление по теме "Растения"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31987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20DC" w:rsidRPr="00BC153B" w14:paraId="315EC6BD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7DE5" w14:textId="77777777" w:rsidR="002A20DC" w:rsidRPr="00BC153B" w:rsidRDefault="002A20DC" w:rsidP="00BB151C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6C017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Закрепление по теме "Явления природы"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3FC9C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A20DC" w:rsidRPr="00BC153B" w14:paraId="7E559AC0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00E0" w14:textId="77777777" w:rsidR="002A20DC" w:rsidRPr="00BC153B" w:rsidRDefault="002A20DC" w:rsidP="00BB151C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D5E68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Скоро лето!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B64C5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20DC" w:rsidRPr="00BC153B" w14:paraId="0A0C4019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B901" w14:textId="77777777" w:rsidR="002A20DC" w:rsidRPr="00BC153B" w:rsidRDefault="002A20DC" w:rsidP="00BB151C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C1B93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Викторина "Когда это бывает?"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AC9CB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20DC" w:rsidRPr="00BC153B" w14:paraId="5429C580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C046" w14:textId="77777777" w:rsidR="002A20DC" w:rsidRPr="00BC153B" w:rsidRDefault="002A20DC" w:rsidP="00BB151C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3F1F5" w14:textId="77777777" w:rsidR="002A20DC" w:rsidRPr="00BC153B" w:rsidRDefault="002A20DC" w:rsidP="00BB151C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 за модуль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60424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A20DC" w:rsidRPr="00BC153B" w14:paraId="640C9110" w14:textId="77777777" w:rsidTr="00BB15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92F8" w14:textId="77777777" w:rsidR="002A20DC" w:rsidRPr="00BC153B" w:rsidRDefault="002A20DC" w:rsidP="00BB151C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51B46" w14:textId="77777777" w:rsidR="002A20DC" w:rsidRPr="00BC153B" w:rsidRDefault="002A20DC" w:rsidP="00BB151C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 за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4047A" w14:textId="77777777" w:rsidR="002A20DC" w:rsidRPr="00BC153B" w:rsidRDefault="002A20DC" w:rsidP="00BB151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</w:tbl>
    <w:p w14:paraId="5125FD5C" w14:textId="77777777" w:rsidR="002A20DC" w:rsidRPr="00BC153B" w:rsidRDefault="002A20DC" w:rsidP="002A20DC">
      <w:pPr>
        <w:spacing w:after="2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 xml:space="preserve">РЕКОМЕНДАЦИИ ПО УЧЕБНО-МЕТОДИЧЕСКОМУ </w:t>
      </w:r>
      <w:proofErr w:type="gramStart"/>
      <w:r w:rsidRPr="00BC153B">
        <w:rPr>
          <w:rFonts w:ascii="Times New Roman" w:eastAsia="Calibri" w:hAnsi="Times New Roman" w:cs="Times New Roman"/>
          <w:b/>
          <w:sz w:val="24"/>
          <w:szCs w:val="24"/>
        </w:rPr>
        <w:t>И  МАТЕРИАЛЬНО</w:t>
      </w:r>
      <w:proofErr w:type="gramEnd"/>
      <w:r w:rsidRPr="00BC153B">
        <w:rPr>
          <w:rFonts w:ascii="Times New Roman" w:eastAsia="Calibri" w:hAnsi="Times New Roman" w:cs="Times New Roman"/>
          <w:b/>
          <w:sz w:val="24"/>
          <w:szCs w:val="24"/>
        </w:rPr>
        <w:t>-ТЕХНИЧЕСКОМУ ОБЕСПЕЧЕНИЮ ОБРАЗОВАТЕЛЬНОЙ ДЕЯТЕЛЬНОСТИ ПО ПРЕДМЕТУ</w:t>
      </w:r>
    </w:p>
    <w:p w14:paraId="39759780" w14:textId="77777777" w:rsidR="002A20DC" w:rsidRPr="00BC153B" w:rsidRDefault="002A20DC" w:rsidP="002A20DC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-компьютерные обучающие игры (например, «</w:t>
      </w:r>
      <w:proofErr w:type="spellStart"/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Лунтик</w:t>
      </w:r>
      <w:proofErr w:type="spellEnd"/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познает мир»)</w:t>
      </w:r>
    </w:p>
    <w:p w14:paraId="6F41E49C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натуральные объекты (игрушки, одежда), муляжи,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макеты .</w:t>
      </w:r>
      <w:proofErr w:type="gramEnd"/>
    </w:p>
    <w:p w14:paraId="4DEC3014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Разрезные карточки </w:t>
      </w:r>
    </w:p>
    <w:p w14:paraId="78FD4F65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"Мир животных"</w:t>
      </w:r>
    </w:p>
    <w:p w14:paraId="28DBD79E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-Домашние животные</w:t>
      </w:r>
    </w:p>
    <w:p w14:paraId="14EBA10B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-Дикие животные России</w:t>
      </w:r>
    </w:p>
    <w:p w14:paraId="2E8DD1E7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-Животные жарких стран</w:t>
      </w:r>
    </w:p>
    <w:p w14:paraId="11BA5985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-Животные холодных широт</w:t>
      </w:r>
    </w:p>
    <w:p w14:paraId="35090B8C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"Мир человека":</w:t>
      </w:r>
    </w:p>
    <w:p w14:paraId="370CD798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-Продукты питания</w:t>
      </w:r>
    </w:p>
    <w:p w14:paraId="02B7C4FA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-Посуда</w:t>
      </w:r>
    </w:p>
    <w:p w14:paraId="5F0C6DBB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-Мебель</w:t>
      </w:r>
    </w:p>
    <w:p w14:paraId="7ADA80A4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-Одежда и обувь</w:t>
      </w:r>
    </w:p>
    <w:p w14:paraId="2B85FF07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-Игрушки</w:t>
      </w:r>
    </w:p>
    <w:p w14:paraId="4E95754D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-Транспорт</w:t>
      </w:r>
    </w:p>
    <w:p w14:paraId="56C1E8EF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-Музыкальные инструменты</w:t>
      </w:r>
    </w:p>
    <w:p w14:paraId="6811EA1F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-Электроприборы</w:t>
      </w:r>
    </w:p>
    <w:p w14:paraId="124F842D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"Мир растений</w:t>
      </w:r>
      <w:proofErr w:type="gramStart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" :</w:t>
      </w:r>
      <w:proofErr w:type="gramEnd"/>
    </w:p>
    <w:p w14:paraId="0F8E6ED1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-Фрукты</w:t>
      </w:r>
    </w:p>
    <w:p w14:paraId="663E11CE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-Овощи</w:t>
      </w:r>
    </w:p>
    <w:p w14:paraId="763DE96B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-Садовые цветы</w:t>
      </w:r>
    </w:p>
    <w:p w14:paraId="4030A90E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-Ягоды</w:t>
      </w:r>
    </w:p>
    <w:p w14:paraId="25D2493E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карточки "Дикие животные":</w:t>
      </w:r>
    </w:p>
    <w:p w14:paraId="0F508A1F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карточки "Птицы России</w:t>
      </w:r>
      <w:proofErr w:type="gramStart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" :</w:t>
      </w:r>
      <w:proofErr w:type="gramEnd"/>
    </w:p>
    <w:p w14:paraId="1FCF7C63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карточки "Домашние животные":</w:t>
      </w:r>
    </w:p>
    <w:p w14:paraId="75E3B37C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карточки "Птицы домашние и декоративные":</w:t>
      </w:r>
    </w:p>
    <w:p w14:paraId="3B698DDD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карточки "Овощи":</w:t>
      </w:r>
    </w:p>
    <w:p w14:paraId="5B742DD3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карточки "Насекомые":</w:t>
      </w:r>
    </w:p>
    <w:p w14:paraId="130EEFFE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карточки "Ягоды</w:t>
      </w:r>
      <w:proofErr w:type="gramStart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" :</w:t>
      </w:r>
      <w:proofErr w:type="gramEnd"/>
    </w:p>
    <w:p w14:paraId="3F198BCF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карточки "Цветы":</w:t>
      </w:r>
    </w:p>
    <w:p w14:paraId="5215684D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карточки "Фрукты":</w:t>
      </w:r>
    </w:p>
    <w:p w14:paraId="1A4F4597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карточки "Зима":</w:t>
      </w:r>
    </w:p>
    <w:p w14:paraId="6E2D6FBE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карточки "Весна":</w:t>
      </w:r>
    </w:p>
    <w:p w14:paraId="6024CD93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карточки "Лето":</w:t>
      </w:r>
    </w:p>
    <w:p w14:paraId="7EEF5C7C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карточки "Осень":</w:t>
      </w:r>
    </w:p>
    <w:p w14:paraId="3FBC0A51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Наборы кукол би – ба – </w:t>
      </w:r>
      <w:proofErr w:type="spellStart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BE49646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«Теремок»</w:t>
      </w:r>
    </w:p>
    <w:p w14:paraId="7B65D4E4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«Репка»</w:t>
      </w:r>
    </w:p>
    <w:p w14:paraId="0CA52A63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«3 поросенка»</w:t>
      </w:r>
    </w:p>
    <w:p w14:paraId="3757DFAC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«Курочка Ряба»</w:t>
      </w:r>
    </w:p>
    <w:p w14:paraId="412C9CCE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«Колобок»</w:t>
      </w:r>
    </w:p>
    <w:p w14:paraId="67886413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кукол для пальчикового театра:</w:t>
      </w:r>
    </w:p>
    <w:p w14:paraId="7674138D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«Волк и семеро козлят»</w:t>
      </w:r>
    </w:p>
    <w:p w14:paraId="5E1F0294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</w:t>
      </w:r>
    </w:p>
    <w:p w14:paraId="66B2D96E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«Маша и медведь»</w:t>
      </w:r>
    </w:p>
    <w:p w14:paraId="764C3FDA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Бубны</w:t>
      </w:r>
    </w:p>
    <w:p w14:paraId="663A87CD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инструмент для занятий детским музыкальным творчеством.</w:t>
      </w:r>
    </w:p>
    <w:p w14:paraId="6E78BC2E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«Дары </w:t>
      </w:r>
      <w:proofErr w:type="spellStart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Фребеля</w:t>
      </w:r>
      <w:proofErr w:type="spellEnd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28D82274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наборе:</w:t>
      </w:r>
    </w:p>
    <w:p w14:paraId="06AE8BCB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разноцветные шарики и моточки с шнурами под цвет этих шариков</w:t>
      </w:r>
    </w:p>
    <w:p w14:paraId="7135A171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перекладина, которую можно устанавливать и подвешивать к ней на веревочках цилиндр, куб, шар</w:t>
      </w:r>
    </w:p>
    <w:p w14:paraId="317F5CD2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кубики, кирпичики, пирамидки, которые складываются в большой куб. Все деревянное и хранится по своим коробкам</w:t>
      </w:r>
    </w:p>
    <w:p w14:paraId="7E18A5FF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 разноцветных геометрических фигурок, из которых можно складывать рисунки</w:t>
      </w:r>
    </w:p>
    <w:p w14:paraId="12A5334E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Разноцветные палочки шести размеров</w:t>
      </w:r>
    </w:p>
    <w:p w14:paraId="66AE00FD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кольца и полукольца</w:t>
      </w:r>
    </w:p>
    <w:p w14:paraId="3C68D8F4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Деревянные цветные "таблеточки"</w:t>
      </w:r>
    </w:p>
    <w:p w14:paraId="1D57E9D3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Деревянные бусинки и веревочки (шнуровка-бусы)</w:t>
      </w:r>
    </w:p>
    <w:p w14:paraId="50B20DAE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Мозаика. </w:t>
      </w:r>
    </w:p>
    <w:p w14:paraId="59C3B7BB" w14:textId="77777777" w:rsidR="002A20DC" w:rsidRPr="00BC153B" w:rsidRDefault="002A20DC" w:rsidP="002A20D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 М. Монтессори</w:t>
      </w:r>
    </w:p>
    <w:p w14:paraId="446C73E0" w14:textId="77777777" w:rsidR="002A20DC" w:rsidRPr="00BC153B" w:rsidRDefault="002A20DC" w:rsidP="002A20DC">
      <w:pPr>
        <w:spacing w:after="24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14:paraId="0FA62448" w14:textId="77777777" w:rsidR="002A20DC" w:rsidRPr="00BC153B" w:rsidRDefault="002A20DC" w:rsidP="002A20DC">
      <w:pPr>
        <w:widowControl w:val="0"/>
        <w:spacing w:before="100" w:after="100" w:line="36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</w:pPr>
      <w:r w:rsidRPr="00BC153B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14:paraId="73CA91B4" w14:textId="77777777" w:rsidR="002A20DC" w:rsidRPr="00BC153B" w:rsidRDefault="002A20DC" w:rsidP="002A20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входить и выходить из учебного помещения со звонком; </w:t>
      </w:r>
    </w:p>
    <w:p w14:paraId="3D44A565" w14:textId="77777777" w:rsidR="002A20DC" w:rsidRPr="00BC153B" w:rsidRDefault="002A20DC" w:rsidP="002A20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ориентироваться в пространстве класса (зала, учебного помещения), пользоваться учебной мебелью; </w:t>
      </w:r>
    </w:p>
    <w:p w14:paraId="0D89E90A" w14:textId="77777777" w:rsidR="002A20DC" w:rsidRPr="00BC153B" w:rsidRDefault="002A20DC" w:rsidP="002A20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адекватно использовать ритуалы школьного поведения (поднимать руку, вставать и выходить из-за парты и т. д.); </w:t>
      </w:r>
    </w:p>
    <w:p w14:paraId="7EBDD3D6" w14:textId="77777777" w:rsidR="002A20DC" w:rsidRPr="00BC153B" w:rsidRDefault="002A20DC" w:rsidP="002A20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организовывать рабочее место; </w:t>
      </w:r>
    </w:p>
    <w:p w14:paraId="5374A337" w14:textId="77777777" w:rsidR="002A20DC" w:rsidRPr="00BC153B" w:rsidRDefault="002A20DC" w:rsidP="002A20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принимать цели и произвольно включаться в деятельность; </w:t>
      </w:r>
    </w:p>
    <w:p w14:paraId="3CA6532A" w14:textId="77777777" w:rsidR="002A20DC" w:rsidRPr="00BC153B" w:rsidRDefault="002A20DC" w:rsidP="002A20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следовать предложенному плану и работать в общем темпе; </w:t>
      </w:r>
    </w:p>
    <w:p w14:paraId="53D15876" w14:textId="77777777" w:rsidR="002A20DC" w:rsidRPr="00BC153B" w:rsidRDefault="002A20DC" w:rsidP="002A20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передвигаться по школе, находить свой класс, другие необходимые помещения.</w:t>
      </w:r>
    </w:p>
    <w:p w14:paraId="213B776B" w14:textId="77777777" w:rsidR="002A20DC" w:rsidRPr="00BC153B" w:rsidRDefault="002A20DC" w:rsidP="002A20D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Формирование учебного поведения: </w:t>
      </w:r>
    </w:p>
    <w:p w14:paraId="01610177" w14:textId="77777777" w:rsidR="002A20DC" w:rsidRPr="00BC153B" w:rsidRDefault="002A20DC" w:rsidP="002A20D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1) направленность взгляда (на говорящего взрослого, на задание):</w:t>
      </w:r>
    </w:p>
    <w:p w14:paraId="0181F18D" w14:textId="77777777" w:rsidR="002A20DC" w:rsidRPr="00BC153B" w:rsidRDefault="002A20DC" w:rsidP="002A20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фиксирует взгляд на звучащей игрушке;</w:t>
      </w:r>
    </w:p>
    <w:p w14:paraId="711C4DFE" w14:textId="77777777" w:rsidR="002A20DC" w:rsidRPr="00BC153B" w:rsidRDefault="002A20DC" w:rsidP="002A20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фиксирует взгляд на яркой игрушке;</w:t>
      </w:r>
    </w:p>
    <w:p w14:paraId="65E8EF36" w14:textId="77777777" w:rsidR="002A20DC" w:rsidRPr="00BC153B" w:rsidRDefault="002A20DC" w:rsidP="002A20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фиксирует взгляд на движущей игрушке;</w:t>
      </w:r>
    </w:p>
    <w:p w14:paraId="342DC55B" w14:textId="77777777" w:rsidR="002A20DC" w:rsidRPr="00BC153B" w:rsidRDefault="002A20DC" w:rsidP="002A20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переключает взгляд с одного предмета на другой;</w:t>
      </w:r>
    </w:p>
    <w:p w14:paraId="5AF90C9F" w14:textId="77777777" w:rsidR="002A20DC" w:rsidRPr="00BC153B" w:rsidRDefault="002A20DC" w:rsidP="002A20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lastRenderedPageBreak/>
        <w:t>- фиксирует взгляд на лице педагога с использованием утрированной мимики;</w:t>
      </w:r>
    </w:p>
    <w:p w14:paraId="1F66246D" w14:textId="77777777" w:rsidR="002A20DC" w:rsidRPr="00BC153B" w:rsidRDefault="002A20DC" w:rsidP="002A20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фиксирует взгляд на лице педагога с использованием голоса;</w:t>
      </w:r>
    </w:p>
    <w:p w14:paraId="2C903C52" w14:textId="77777777" w:rsidR="002A20DC" w:rsidRPr="00BC153B" w:rsidRDefault="002A20DC" w:rsidP="002A20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фиксирует взгляд на изображении;</w:t>
      </w:r>
    </w:p>
    <w:p w14:paraId="3466DDA5" w14:textId="77777777" w:rsidR="002A20DC" w:rsidRPr="00BC153B" w:rsidRDefault="002A20DC" w:rsidP="002A20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фиксирует взгляд на экране монитора.</w:t>
      </w:r>
    </w:p>
    <w:p w14:paraId="6951E432" w14:textId="77777777" w:rsidR="002A20DC" w:rsidRPr="00BC153B" w:rsidRDefault="002A20DC" w:rsidP="002A20D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2) умение выполнять инструкции педагога:</w:t>
      </w:r>
    </w:p>
    <w:p w14:paraId="05AC4987" w14:textId="77777777" w:rsidR="002A20DC" w:rsidRPr="00BC153B" w:rsidRDefault="002A20DC" w:rsidP="002A20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понимает жестовую инструкцию;</w:t>
      </w:r>
    </w:p>
    <w:p w14:paraId="3D8D8115" w14:textId="77777777" w:rsidR="002A20DC" w:rsidRPr="00BC153B" w:rsidRDefault="002A20DC" w:rsidP="002A20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понимает инструкцию по инструкционным картам;</w:t>
      </w:r>
    </w:p>
    <w:p w14:paraId="789DCF94" w14:textId="77777777" w:rsidR="002A20DC" w:rsidRPr="00BC153B" w:rsidRDefault="002A20DC" w:rsidP="002A20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понимает инструкцию по пиктограммам; </w:t>
      </w:r>
    </w:p>
    <w:p w14:paraId="59314F82" w14:textId="77777777" w:rsidR="002A20DC" w:rsidRPr="00BC153B" w:rsidRDefault="002A20DC" w:rsidP="002A20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выполняет стереотипную инструкцию (отрабатываемая с конкретным учеником на данном этапе обучения).</w:t>
      </w:r>
    </w:p>
    <w:p w14:paraId="53C41A0C" w14:textId="77777777" w:rsidR="002A20DC" w:rsidRPr="00BC153B" w:rsidRDefault="002A20DC" w:rsidP="002A20D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3) использование по назначению учебных материалов:</w:t>
      </w:r>
    </w:p>
    <w:p w14:paraId="252826D0" w14:textId="77777777" w:rsidR="002A20DC" w:rsidRPr="00BC153B" w:rsidRDefault="002A20DC" w:rsidP="002A20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бумаги;  цветной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бумаги;  пластилина, карандаша;</w:t>
      </w:r>
    </w:p>
    <w:p w14:paraId="1065B4FC" w14:textId="77777777" w:rsidR="002A20DC" w:rsidRPr="00BC153B" w:rsidRDefault="002A20DC" w:rsidP="002A20D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4) умение выполнять действия по образцу и по подражанию:</w:t>
      </w:r>
    </w:p>
    <w:p w14:paraId="28DCDC99" w14:textId="77777777" w:rsidR="002A20DC" w:rsidRPr="00BC153B" w:rsidRDefault="002A20DC" w:rsidP="002A20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выполняет действие способом рука-в-руке;</w:t>
      </w:r>
    </w:p>
    <w:p w14:paraId="3C07A423" w14:textId="77777777" w:rsidR="002A20DC" w:rsidRPr="00BC153B" w:rsidRDefault="002A20DC" w:rsidP="002A20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подражает действиям, выполняемы педагогом;</w:t>
      </w:r>
    </w:p>
    <w:p w14:paraId="0C30A24B" w14:textId="77777777" w:rsidR="002A20DC" w:rsidRPr="00BC153B" w:rsidRDefault="002A20DC" w:rsidP="002A20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последовательно выполняет отдельные операции действия по образцу педагога;</w:t>
      </w:r>
    </w:p>
    <w:p w14:paraId="40CEC6FA" w14:textId="77777777" w:rsidR="002A20DC" w:rsidRPr="00BC153B" w:rsidRDefault="002A20DC" w:rsidP="002A20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выполняет действия с опорой на картинный план с помощью педагога.</w:t>
      </w:r>
    </w:p>
    <w:p w14:paraId="57B43358" w14:textId="77777777" w:rsidR="002A20DC" w:rsidRPr="00BC153B" w:rsidRDefault="002A20DC" w:rsidP="002A20D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Формирование умения выполнять задание:</w:t>
      </w:r>
    </w:p>
    <w:p w14:paraId="37229E98" w14:textId="77777777" w:rsidR="002A20DC" w:rsidRPr="00BC153B" w:rsidRDefault="002A20DC" w:rsidP="002A20D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1) в течение определенного периода времени:</w:t>
      </w:r>
    </w:p>
    <w:p w14:paraId="462B0F13" w14:textId="77777777" w:rsidR="002A20DC" w:rsidRPr="00BC153B" w:rsidRDefault="002A20DC" w:rsidP="002A20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способен удерживать произвольное внимание на выполнении посильного задания 3-4 мин.</w:t>
      </w:r>
    </w:p>
    <w:p w14:paraId="7CEE2E48" w14:textId="77777777" w:rsidR="002A20DC" w:rsidRPr="00BC153B" w:rsidRDefault="002A20DC" w:rsidP="002A20D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2) от начала до конца:</w:t>
      </w:r>
    </w:p>
    <w:p w14:paraId="58726CF3" w14:textId="77777777" w:rsidR="002A20DC" w:rsidRPr="00BC153B" w:rsidRDefault="002A20DC" w:rsidP="002A20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при организующей, направляющей помощи способен выполнить посильное задание от начала до конца.</w:t>
      </w:r>
    </w:p>
    <w:p w14:paraId="38CA9C97" w14:textId="77777777" w:rsidR="002A20DC" w:rsidRPr="00BC153B" w:rsidRDefault="002A20DC" w:rsidP="002A20D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3) с заданными качественными параметрами:</w:t>
      </w:r>
    </w:p>
    <w:p w14:paraId="4FE61F6D" w14:textId="77777777" w:rsidR="002A20DC" w:rsidRPr="00BC153B" w:rsidRDefault="002A20DC" w:rsidP="002A20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BC153B">
        <w:rPr>
          <w:rFonts w:ascii="Times New Roman" w:eastAsia="Calibri" w:hAnsi="Times New Roman" w:cs="Times New Roman"/>
          <w:sz w:val="24"/>
          <w:szCs w:val="24"/>
        </w:rPr>
        <w:t>ориентируется в качественных параметрах задания в соответствии с содержанием программы обучения по предмету, коррекционному курсу.</w:t>
      </w:r>
    </w:p>
    <w:p w14:paraId="4A5078E1" w14:textId="77777777" w:rsidR="002A20DC" w:rsidRPr="00BC153B" w:rsidRDefault="002A20DC" w:rsidP="002A20D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</w:t>
      </w:r>
      <w:proofErr w:type="spellStart"/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т.д</w:t>
      </w:r>
      <w:proofErr w:type="spellEnd"/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</w:p>
    <w:p w14:paraId="0C3A393E" w14:textId="77777777" w:rsidR="002A20DC" w:rsidRPr="00BC153B" w:rsidRDefault="002A20DC" w:rsidP="002A20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ориентируется в режиме дня, расписании уроков с помощью педагога;</w:t>
      </w:r>
    </w:p>
    <w:p w14:paraId="6A1525DE" w14:textId="1AA8D504" w:rsidR="002A20DC" w:rsidRPr="00E05C7A" w:rsidRDefault="002A20DC" w:rsidP="00E05C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выстраивает алгоритм предстоящей деятельности (словесный или наглядный план) с помощью педагога.</w:t>
      </w:r>
    </w:p>
    <w:p w14:paraId="485AA0A5" w14:textId="77777777" w:rsidR="002A20DC" w:rsidRPr="00BC153B" w:rsidRDefault="002A20DC" w:rsidP="002A20DC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57D1C277" w14:textId="77777777" w:rsidR="002A20DC" w:rsidRDefault="002A20DC"/>
    <w:sectPr w:rsidR="002A20DC" w:rsidSect="002A20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C672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E6D149F"/>
    <w:multiLevelType w:val="hybridMultilevel"/>
    <w:tmpl w:val="72664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20610"/>
    <w:multiLevelType w:val="hybridMultilevel"/>
    <w:tmpl w:val="7BEC805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 w15:restartNumberingAfterBreak="0">
    <w:nsid w:val="4B067702"/>
    <w:multiLevelType w:val="hybridMultilevel"/>
    <w:tmpl w:val="A61C1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37D43"/>
    <w:multiLevelType w:val="hybridMultilevel"/>
    <w:tmpl w:val="72685836"/>
    <w:lvl w:ilvl="0" w:tplc="4A364DDE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430"/>
    <w:rsid w:val="00022D5B"/>
    <w:rsid w:val="000974DF"/>
    <w:rsid w:val="002A20DC"/>
    <w:rsid w:val="004261DE"/>
    <w:rsid w:val="006A4D11"/>
    <w:rsid w:val="00936E7E"/>
    <w:rsid w:val="00A4380A"/>
    <w:rsid w:val="00A76795"/>
    <w:rsid w:val="00BE7430"/>
    <w:rsid w:val="00C76151"/>
    <w:rsid w:val="00D4632C"/>
    <w:rsid w:val="00E05C7A"/>
    <w:rsid w:val="00EF757E"/>
    <w:rsid w:val="00F5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6F7A"/>
  <w15:chartTrackingRefBased/>
  <w15:docId w15:val="{25451472-DB00-4CEE-A2A8-73ABE0D1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1DE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4261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61D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C76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FF77B-48B2-4479-8F39-B4DF69E1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32</Pages>
  <Words>4782</Words>
  <Characters>27259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15</cp:revision>
  <cp:lastPrinted>2018-10-19T07:52:00Z</cp:lastPrinted>
  <dcterms:created xsi:type="dcterms:W3CDTF">2018-06-26T08:43:00Z</dcterms:created>
  <dcterms:modified xsi:type="dcterms:W3CDTF">2020-02-07T07:26:00Z</dcterms:modified>
</cp:coreProperties>
</file>